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BC6B" w14:textId="4D0827B4" w:rsidR="00631DC4" w:rsidRPr="004B332D" w:rsidRDefault="004B332D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</w:t>
      </w:r>
      <w:r w:rsidR="00005F8B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0DA6E9A" wp14:editId="75A27411">
            <wp:extent cx="2171700" cy="12837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38" cy="129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1B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44B075" wp14:editId="516953DC">
                <wp:simplePos x="0" y="0"/>
                <wp:positionH relativeFrom="page">
                  <wp:posOffset>3745230</wp:posOffset>
                </wp:positionH>
                <wp:positionV relativeFrom="page">
                  <wp:posOffset>9921240</wp:posOffset>
                </wp:positionV>
                <wp:extent cx="71120" cy="1403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4B915" w14:textId="77777777" w:rsidR="00631DC4" w:rsidRDefault="00C76C1E">
                            <w:pPr>
                              <w:pStyle w:val="BodyText"/>
                              <w:spacing w:line="221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4B0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9pt;margin-top:781.2pt;width:5.6pt;height:1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" filled="f" stroked="f">
                <v:textbox inset="0,0,0,0">
                  <w:txbxContent>
                    <w:p w14:paraId="6024B915" w14:textId="77777777" w:rsidR="00631DC4" w:rsidRDefault="00C76C1E">
                      <w:pPr>
                        <w:pStyle w:val="BodyText"/>
                        <w:spacing w:line="221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B648A3" w14:textId="77777777" w:rsidR="00631DC4" w:rsidRPr="00C84057" w:rsidRDefault="00C76C1E">
      <w:pPr>
        <w:pStyle w:val="Heading1"/>
        <w:spacing w:before="51"/>
        <w:rPr>
          <w:u w:val="single"/>
        </w:rPr>
      </w:pPr>
      <w:r w:rsidRPr="00C84057">
        <w:rPr>
          <w:u w:val="single"/>
        </w:rPr>
        <w:t>CURRICULUM VITAE</w:t>
      </w:r>
    </w:p>
    <w:p w14:paraId="450D611E" w14:textId="1E1A4D0F" w:rsidR="00631DC4" w:rsidRDefault="00631DC4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5761"/>
      </w:tblGrid>
      <w:tr w:rsidR="00631DC4" w:rsidRPr="00F450CA" w14:paraId="794B1128" w14:textId="77777777" w:rsidTr="00AA4DAA">
        <w:trPr>
          <w:trHeight w:val="405"/>
        </w:trPr>
        <w:tc>
          <w:tcPr>
            <w:tcW w:w="4772" w:type="dxa"/>
            <w:shd w:val="clear" w:color="auto" w:fill="DBE5F1" w:themeFill="accent1" w:themeFillTint="33"/>
          </w:tcPr>
          <w:p w14:paraId="2D5395D0" w14:textId="26EC3409" w:rsidR="00631DC4" w:rsidRPr="00F450CA" w:rsidRDefault="00C76C1E">
            <w:pPr>
              <w:pStyle w:val="TableParagraph"/>
              <w:spacing w:line="29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0589D">
              <w:rPr>
                <w:rFonts w:ascii="Times New Roman" w:hAnsi="Times New Roman" w:cs="Times New Roman"/>
                <w:b/>
                <w:sz w:val="24"/>
                <w:szCs w:val="24"/>
              </w:rPr>
              <w:t>Family Name</w:t>
            </w: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1" w:type="dxa"/>
          </w:tcPr>
          <w:p w14:paraId="7AA72533" w14:textId="1C0BD01B" w:rsidR="00631DC4" w:rsidRPr="00F450CA" w:rsidRDefault="00D8361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SHALA</w:t>
            </w:r>
          </w:p>
        </w:tc>
      </w:tr>
      <w:tr w:rsidR="00631DC4" w:rsidRPr="00F450CA" w14:paraId="1E20578A" w14:textId="77777777" w:rsidTr="00AA4DAA">
        <w:trPr>
          <w:trHeight w:val="402"/>
        </w:trPr>
        <w:tc>
          <w:tcPr>
            <w:tcW w:w="4772" w:type="dxa"/>
            <w:shd w:val="clear" w:color="auto" w:fill="DBE5F1" w:themeFill="accent1" w:themeFillTint="33"/>
          </w:tcPr>
          <w:p w14:paraId="4FDE20A5" w14:textId="7BD44678" w:rsidR="00631DC4" w:rsidRPr="00F450CA" w:rsidRDefault="00C76C1E">
            <w:pPr>
              <w:pStyle w:val="TableParagraph"/>
              <w:spacing w:line="29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0589D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1" w:type="dxa"/>
          </w:tcPr>
          <w:p w14:paraId="17973030" w14:textId="5AEA12AD" w:rsidR="00631DC4" w:rsidRPr="00F450CA" w:rsidRDefault="00D8361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C84057" w:rsidRPr="00F450CA">
              <w:rPr>
                <w:rFonts w:ascii="Times New Roman" w:hAnsi="Times New Roman" w:cs="Times New Roman"/>
                <w:sz w:val="24"/>
                <w:szCs w:val="24"/>
              </w:rPr>
              <w:t>endresa</w:t>
            </w:r>
          </w:p>
        </w:tc>
      </w:tr>
      <w:tr w:rsidR="00631DC4" w:rsidRPr="00F450CA" w14:paraId="1772AB45" w14:textId="77777777" w:rsidTr="00AA4DAA">
        <w:trPr>
          <w:trHeight w:val="405"/>
        </w:trPr>
        <w:tc>
          <w:tcPr>
            <w:tcW w:w="4772" w:type="dxa"/>
            <w:shd w:val="clear" w:color="auto" w:fill="DBE5F1" w:themeFill="accent1" w:themeFillTint="33"/>
          </w:tcPr>
          <w:p w14:paraId="59CB0227" w14:textId="520CB93B" w:rsidR="00631DC4" w:rsidRPr="00F450CA" w:rsidRDefault="00C76C1E">
            <w:pPr>
              <w:pStyle w:val="TableParagraph"/>
              <w:spacing w:line="29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>3. Na</w:t>
            </w:r>
            <w:r w:rsidR="0020589D">
              <w:rPr>
                <w:rFonts w:ascii="Times New Roman" w:hAnsi="Times New Roman" w:cs="Times New Roman"/>
                <w:b/>
                <w:sz w:val="24"/>
                <w:szCs w:val="24"/>
              </w:rPr>
              <w:t>tionality</w:t>
            </w: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1" w:type="dxa"/>
          </w:tcPr>
          <w:p w14:paraId="5C1E74C6" w14:textId="724CF366" w:rsidR="00631DC4" w:rsidRPr="00F450CA" w:rsidRDefault="0020589D">
            <w:pPr>
              <w:pStyle w:val="TableParagraph"/>
              <w:spacing w:line="29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Kosovo</w:t>
            </w:r>
          </w:p>
        </w:tc>
      </w:tr>
      <w:tr w:rsidR="00631DC4" w:rsidRPr="00F450CA" w14:paraId="4B61B881" w14:textId="77777777" w:rsidTr="00AA4DAA">
        <w:trPr>
          <w:trHeight w:val="405"/>
        </w:trPr>
        <w:tc>
          <w:tcPr>
            <w:tcW w:w="4772" w:type="dxa"/>
            <w:shd w:val="clear" w:color="auto" w:fill="DBE5F1" w:themeFill="accent1" w:themeFillTint="33"/>
          </w:tcPr>
          <w:p w14:paraId="252139A7" w14:textId="532755BC" w:rsidR="00631DC4" w:rsidRPr="00F450CA" w:rsidRDefault="00C76C1E">
            <w:pPr>
              <w:pStyle w:val="TableParagraph"/>
              <w:spacing w:line="29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20589D">
              <w:rPr>
                <w:rFonts w:ascii="Times New Roman" w:hAnsi="Times New Roman" w:cs="Times New Roman"/>
                <w:b/>
                <w:sz w:val="24"/>
                <w:szCs w:val="24"/>
              </w:rPr>
              <w:t>Citizenship</w:t>
            </w: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1" w:type="dxa"/>
          </w:tcPr>
          <w:p w14:paraId="06AD8F5E" w14:textId="65E7592E" w:rsidR="00631DC4" w:rsidRPr="00F450CA" w:rsidRDefault="0020589D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 of Kosovo</w:t>
            </w:r>
          </w:p>
        </w:tc>
      </w:tr>
      <w:tr w:rsidR="00631DC4" w:rsidRPr="00F450CA" w14:paraId="6CEDAFB8" w14:textId="77777777" w:rsidTr="00AA4DAA">
        <w:trPr>
          <w:trHeight w:val="405"/>
        </w:trPr>
        <w:tc>
          <w:tcPr>
            <w:tcW w:w="4772" w:type="dxa"/>
            <w:shd w:val="clear" w:color="auto" w:fill="DBE5F1" w:themeFill="accent1" w:themeFillTint="33"/>
          </w:tcPr>
          <w:p w14:paraId="7EEFFEE8" w14:textId="1DE1B517" w:rsidR="00631DC4" w:rsidRPr="00F450CA" w:rsidRDefault="00C76C1E">
            <w:pPr>
              <w:pStyle w:val="TableParagraph"/>
              <w:spacing w:line="29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>5. Da</w:t>
            </w:r>
            <w:r w:rsidR="0020589D">
              <w:rPr>
                <w:rFonts w:ascii="Times New Roman" w:hAnsi="Times New Roman" w:cs="Times New Roman"/>
                <w:b/>
                <w:sz w:val="24"/>
                <w:szCs w:val="24"/>
              </w:rPr>
              <w:t>te of Birth</w:t>
            </w: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1" w:type="dxa"/>
          </w:tcPr>
          <w:p w14:paraId="58130683" w14:textId="5165278A" w:rsidR="00631DC4" w:rsidRPr="00F450CA" w:rsidRDefault="00C76C1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613" w:rsidRPr="00F450CA">
              <w:rPr>
                <w:rFonts w:ascii="Times New Roman" w:hAnsi="Times New Roman" w:cs="Times New Roman"/>
                <w:sz w:val="24"/>
                <w:szCs w:val="24"/>
              </w:rPr>
              <w:t>6.07.1995</w:t>
            </w:r>
            <w:r w:rsidR="00C84057" w:rsidRPr="00F450CA">
              <w:rPr>
                <w:rFonts w:ascii="Times New Roman" w:hAnsi="Times New Roman" w:cs="Times New Roman"/>
                <w:sz w:val="24"/>
                <w:szCs w:val="24"/>
              </w:rPr>
              <w:t>, Pej</w:t>
            </w:r>
            <w:r w:rsidR="000450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31DC4" w:rsidRPr="00F450CA" w14:paraId="05E98B9A" w14:textId="77777777" w:rsidTr="00AA4DAA">
        <w:trPr>
          <w:trHeight w:val="402"/>
        </w:trPr>
        <w:tc>
          <w:tcPr>
            <w:tcW w:w="4772" w:type="dxa"/>
            <w:shd w:val="clear" w:color="auto" w:fill="DBE5F1" w:themeFill="accent1" w:themeFillTint="33"/>
          </w:tcPr>
          <w:p w14:paraId="757B27C4" w14:textId="4FFA35E6" w:rsidR="00631DC4" w:rsidRPr="00F450CA" w:rsidRDefault="00C76C1E">
            <w:pPr>
              <w:pStyle w:val="TableParagraph"/>
              <w:spacing w:line="29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20589D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1" w:type="dxa"/>
          </w:tcPr>
          <w:p w14:paraId="10B18936" w14:textId="2B898EEE" w:rsidR="00631DC4" w:rsidRPr="00F450CA" w:rsidRDefault="00C76C1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31DC4" w:rsidRPr="00F450CA" w14:paraId="0A34FFFB" w14:textId="77777777" w:rsidTr="00AA4DAA">
        <w:trPr>
          <w:trHeight w:val="405"/>
        </w:trPr>
        <w:tc>
          <w:tcPr>
            <w:tcW w:w="4772" w:type="dxa"/>
            <w:shd w:val="clear" w:color="auto" w:fill="DBE5F1" w:themeFill="accent1" w:themeFillTint="33"/>
          </w:tcPr>
          <w:p w14:paraId="6B9D4226" w14:textId="09BFDF8A" w:rsidR="00631DC4" w:rsidRPr="00F450CA" w:rsidRDefault="00C76C1E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20589D">
              <w:rPr>
                <w:rFonts w:ascii="Times New Roman" w:hAnsi="Times New Roman" w:cs="Times New Roman"/>
                <w:b/>
                <w:sz w:val="24"/>
                <w:szCs w:val="24"/>
              </w:rPr>
              <w:t>Contact details</w:t>
            </w: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1" w:type="dxa"/>
          </w:tcPr>
          <w:p w14:paraId="0AFF9648" w14:textId="52779159" w:rsidR="00631DC4" w:rsidRPr="00F450CA" w:rsidRDefault="00C8405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 xml:space="preserve"> Pej</w:t>
            </w:r>
            <w:r w:rsidR="00D953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31DC4" w:rsidRPr="00F450CA" w14:paraId="2B9CE187" w14:textId="77777777">
        <w:trPr>
          <w:trHeight w:val="405"/>
        </w:trPr>
        <w:tc>
          <w:tcPr>
            <w:tcW w:w="4772" w:type="dxa"/>
          </w:tcPr>
          <w:p w14:paraId="2E4D0006" w14:textId="77777777" w:rsidR="00631DC4" w:rsidRPr="00F450CA" w:rsidRDefault="00C76C1E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Email:</w:t>
            </w:r>
          </w:p>
        </w:tc>
        <w:tc>
          <w:tcPr>
            <w:tcW w:w="5761" w:type="dxa"/>
          </w:tcPr>
          <w:p w14:paraId="5B06B6BA" w14:textId="6812025E" w:rsidR="00631DC4" w:rsidRPr="00F450CA" w:rsidRDefault="004B332D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B332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qendresa1.shala@universitetiaab.com</w:t>
              </w:r>
            </w:hyperlink>
          </w:p>
        </w:tc>
      </w:tr>
      <w:tr w:rsidR="00631DC4" w:rsidRPr="00F450CA" w14:paraId="6D50C406" w14:textId="77777777">
        <w:trPr>
          <w:trHeight w:val="405"/>
        </w:trPr>
        <w:tc>
          <w:tcPr>
            <w:tcW w:w="4772" w:type="dxa"/>
          </w:tcPr>
          <w:p w14:paraId="3C84B75C" w14:textId="77777777" w:rsidR="00631DC4" w:rsidRPr="00F450CA" w:rsidRDefault="00C76C1E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Tel :</w:t>
            </w:r>
          </w:p>
        </w:tc>
        <w:tc>
          <w:tcPr>
            <w:tcW w:w="5761" w:type="dxa"/>
          </w:tcPr>
          <w:p w14:paraId="4A7B0A8E" w14:textId="51175C41" w:rsidR="00631DC4" w:rsidRPr="00F450CA" w:rsidRDefault="0039029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 xml:space="preserve"> +383/49 884-971</w:t>
            </w:r>
          </w:p>
        </w:tc>
      </w:tr>
      <w:tr w:rsidR="00631DC4" w:rsidRPr="00F450CA" w14:paraId="5AAD7617" w14:textId="77777777" w:rsidTr="00DC1246">
        <w:trPr>
          <w:trHeight w:val="402"/>
        </w:trPr>
        <w:tc>
          <w:tcPr>
            <w:tcW w:w="4772" w:type="dxa"/>
            <w:shd w:val="clear" w:color="auto" w:fill="8E0000"/>
          </w:tcPr>
          <w:p w14:paraId="4E7CFD3C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761" w:type="dxa"/>
            <w:shd w:val="clear" w:color="auto" w:fill="8E0000"/>
          </w:tcPr>
          <w:p w14:paraId="2C0BC5BC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631DC4" w:rsidRPr="00F450CA" w14:paraId="41075DDD" w14:textId="77777777" w:rsidTr="00DC1246">
        <w:trPr>
          <w:trHeight w:val="405"/>
        </w:trPr>
        <w:tc>
          <w:tcPr>
            <w:tcW w:w="4772" w:type="dxa"/>
            <w:shd w:val="clear" w:color="auto" w:fill="DBE5F1" w:themeFill="accent1" w:themeFillTint="33"/>
          </w:tcPr>
          <w:p w14:paraId="4B98446B" w14:textId="7DE51451" w:rsidR="00631DC4" w:rsidRPr="00F450CA" w:rsidRDefault="00C76C1E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08453A">
              <w:rPr>
                <w:rFonts w:ascii="Times New Roman" w:hAnsi="Times New Roman" w:cs="Times New Roman"/>
                <w:b/>
                <w:sz w:val="24"/>
                <w:szCs w:val="24"/>
              </w:rPr>
              <w:t>Education Degree</w:t>
            </w: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1" w:type="dxa"/>
            <w:shd w:val="clear" w:color="auto" w:fill="DBE5F1" w:themeFill="accent1" w:themeFillTint="33"/>
          </w:tcPr>
          <w:p w14:paraId="2B85A493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4" w:rsidRPr="00F450CA" w14:paraId="3A507D30" w14:textId="77777777">
        <w:trPr>
          <w:trHeight w:val="810"/>
        </w:trPr>
        <w:tc>
          <w:tcPr>
            <w:tcW w:w="4772" w:type="dxa"/>
          </w:tcPr>
          <w:p w14:paraId="52A8C58B" w14:textId="4878AF89" w:rsidR="00631DC4" w:rsidRPr="00F450CA" w:rsidRDefault="00C76C1E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Insti</w:t>
            </w:r>
            <w:r w:rsidR="0008453A">
              <w:rPr>
                <w:rFonts w:ascii="Times New Roman" w:hAnsi="Times New Roman" w:cs="Times New Roman"/>
                <w:i/>
                <w:sz w:val="24"/>
                <w:szCs w:val="24"/>
              </w:rPr>
              <w:t>tution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61" w:type="dxa"/>
          </w:tcPr>
          <w:p w14:paraId="7403368C" w14:textId="2D9188D8" w:rsidR="00631DC4" w:rsidRPr="00F450CA" w:rsidRDefault="00C76C1E" w:rsidP="0008453A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Univers</w:t>
            </w:r>
            <w:r w:rsidR="0008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ity of </w:t>
            </w:r>
            <w:r w:rsidR="00AA4DAA" w:rsidRPr="00F450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Pej</w:t>
            </w:r>
            <w:r w:rsidR="00084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AA4DAA" w:rsidRPr="00F45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4DAA" w:rsidRPr="00F450CA">
              <w:rPr>
                <w:rFonts w:ascii="Times New Roman" w:hAnsi="Times New Roman" w:cs="Times New Roman"/>
                <w:sz w:val="24"/>
                <w:szCs w:val="24"/>
              </w:rPr>
              <w:t>“ Haxhi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13" w:rsidRPr="00F450CA">
              <w:rPr>
                <w:rFonts w:ascii="Times New Roman" w:hAnsi="Times New Roman" w:cs="Times New Roman"/>
                <w:sz w:val="24"/>
                <w:szCs w:val="24"/>
              </w:rPr>
              <w:t>Zeka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’’/Fa</w:t>
            </w:r>
            <w:r w:rsidR="0008453A">
              <w:rPr>
                <w:rFonts w:ascii="Times New Roman" w:hAnsi="Times New Roman" w:cs="Times New Roman"/>
                <w:sz w:val="24"/>
                <w:szCs w:val="24"/>
              </w:rPr>
              <w:t>culty of Law</w:t>
            </w:r>
            <w:r w:rsidR="009C2C95">
              <w:rPr>
                <w:rFonts w:ascii="Times New Roman" w:hAnsi="Times New Roman" w:cs="Times New Roman"/>
                <w:sz w:val="24"/>
                <w:szCs w:val="24"/>
              </w:rPr>
              <w:t>, Peja, Republic of Kosovo</w:t>
            </w:r>
          </w:p>
        </w:tc>
      </w:tr>
      <w:tr w:rsidR="00631DC4" w:rsidRPr="00F450CA" w14:paraId="7CE6975F" w14:textId="77777777">
        <w:trPr>
          <w:trHeight w:val="402"/>
        </w:trPr>
        <w:tc>
          <w:tcPr>
            <w:tcW w:w="4772" w:type="dxa"/>
          </w:tcPr>
          <w:p w14:paraId="3CDF7CAB" w14:textId="6813A3DB" w:rsidR="00631DC4" w:rsidRPr="00F450CA" w:rsidRDefault="00C76C1E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08453A">
              <w:rPr>
                <w:rFonts w:ascii="Times New Roman" w:hAnsi="Times New Roman" w:cs="Times New Roman"/>
                <w:i/>
                <w:sz w:val="24"/>
                <w:szCs w:val="24"/>
              </w:rPr>
              <w:t>egree Date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61" w:type="dxa"/>
          </w:tcPr>
          <w:p w14:paraId="64BE8AFA" w14:textId="7BE40539" w:rsidR="00631DC4" w:rsidRPr="00F450CA" w:rsidRDefault="00381B6B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8453A">
              <w:rPr>
                <w:rFonts w:ascii="Times New Roman" w:hAnsi="Times New Roman" w:cs="Times New Roman"/>
                <w:sz w:val="24"/>
                <w:szCs w:val="24"/>
              </w:rPr>
              <w:t xml:space="preserve"> June </w:t>
            </w:r>
            <w:r w:rsidR="00C76C1E" w:rsidRPr="00F450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613" w:rsidRPr="00F450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453A">
              <w:rPr>
                <w:rFonts w:ascii="Times New Roman" w:hAnsi="Times New Roman" w:cs="Times New Roman"/>
                <w:sz w:val="24"/>
                <w:szCs w:val="24"/>
              </w:rPr>
              <w:t>, Peja</w:t>
            </w:r>
          </w:p>
        </w:tc>
      </w:tr>
      <w:tr w:rsidR="00631DC4" w:rsidRPr="00F450CA" w14:paraId="0D9E0443" w14:textId="77777777">
        <w:trPr>
          <w:trHeight w:val="405"/>
        </w:trPr>
        <w:tc>
          <w:tcPr>
            <w:tcW w:w="4772" w:type="dxa"/>
          </w:tcPr>
          <w:p w14:paraId="354A0FB3" w14:textId="7683C960" w:rsidR="00631DC4" w:rsidRPr="00F450CA" w:rsidRDefault="00C76C1E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9C2C95">
              <w:rPr>
                <w:rFonts w:ascii="Times New Roman" w:hAnsi="Times New Roman" w:cs="Times New Roman"/>
                <w:i/>
                <w:sz w:val="24"/>
                <w:szCs w:val="24"/>
              </w:rPr>
              <w:t>egree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</w:p>
        </w:tc>
        <w:tc>
          <w:tcPr>
            <w:tcW w:w="5761" w:type="dxa"/>
          </w:tcPr>
          <w:p w14:paraId="754906FD" w14:textId="5A7324D8" w:rsidR="00631DC4" w:rsidRPr="00150792" w:rsidRDefault="0008453A">
            <w:pPr>
              <w:pStyle w:val="TableParagraph"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Bachelor of Law, n</w:t>
            </w:r>
            <w:r w:rsidR="009C2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.505</w:t>
            </w:r>
            <w:r w:rsidR="009C2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Pej</w:t>
            </w:r>
            <w:r w:rsidR="008A7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9C2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Republic of Kosovo</w:t>
            </w:r>
          </w:p>
        </w:tc>
      </w:tr>
      <w:tr w:rsidR="00631DC4" w:rsidRPr="00F450CA" w14:paraId="4B8F2A37" w14:textId="77777777" w:rsidTr="00DC1246">
        <w:trPr>
          <w:trHeight w:val="405"/>
        </w:trPr>
        <w:tc>
          <w:tcPr>
            <w:tcW w:w="4772" w:type="dxa"/>
            <w:shd w:val="clear" w:color="auto" w:fill="DBE5F1" w:themeFill="accent1" w:themeFillTint="33"/>
          </w:tcPr>
          <w:p w14:paraId="021624A2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761" w:type="dxa"/>
            <w:shd w:val="clear" w:color="auto" w:fill="DBE5F1" w:themeFill="accent1" w:themeFillTint="33"/>
          </w:tcPr>
          <w:p w14:paraId="2688075C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4" w:rsidRPr="00F450CA" w14:paraId="2C4CC8CC" w14:textId="77777777">
        <w:trPr>
          <w:trHeight w:val="808"/>
        </w:trPr>
        <w:tc>
          <w:tcPr>
            <w:tcW w:w="4772" w:type="dxa"/>
          </w:tcPr>
          <w:p w14:paraId="4E536FFF" w14:textId="7A08FA47" w:rsidR="00631DC4" w:rsidRPr="00F450CA" w:rsidRDefault="00C76C1E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Insti</w:t>
            </w:r>
            <w:r w:rsidR="009C2C95">
              <w:rPr>
                <w:rFonts w:ascii="Times New Roman" w:hAnsi="Times New Roman" w:cs="Times New Roman"/>
                <w:i/>
                <w:sz w:val="24"/>
                <w:szCs w:val="24"/>
              </w:rPr>
              <w:t>tution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61" w:type="dxa"/>
          </w:tcPr>
          <w:p w14:paraId="71FC78AD" w14:textId="5BC6A4E3" w:rsidR="009C2C95" w:rsidRPr="00F450CA" w:rsidRDefault="00C76C1E" w:rsidP="009C2C95">
            <w:pPr>
              <w:pStyle w:val="Table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Universit</w:t>
            </w:r>
            <w:r w:rsidR="009C2C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 of Prishtina</w:t>
            </w:r>
            <w:r w:rsidRPr="00F45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4DAA" w:rsidRPr="00F450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Hasan Prishtina’’/F</w:t>
            </w:r>
            <w:r w:rsidR="009C2C95">
              <w:rPr>
                <w:rFonts w:ascii="Times New Roman" w:hAnsi="Times New Roman" w:cs="Times New Roman"/>
                <w:sz w:val="24"/>
                <w:szCs w:val="24"/>
              </w:rPr>
              <w:t>aculty of Law, Republic of Kosovo</w:t>
            </w:r>
          </w:p>
          <w:p w14:paraId="7DAE8C64" w14:textId="581FA5D9" w:rsidR="00631DC4" w:rsidRPr="00F450CA" w:rsidRDefault="00631DC4">
            <w:pPr>
              <w:pStyle w:val="TableParagraph"/>
              <w:spacing w:before="85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4" w:rsidRPr="00F450CA" w14:paraId="4E9C5591" w14:textId="77777777">
        <w:trPr>
          <w:trHeight w:val="405"/>
        </w:trPr>
        <w:tc>
          <w:tcPr>
            <w:tcW w:w="4772" w:type="dxa"/>
          </w:tcPr>
          <w:p w14:paraId="18C00650" w14:textId="01A56BCD" w:rsidR="00631DC4" w:rsidRPr="00F450CA" w:rsidRDefault="00C76C1E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9C2C95">
              <w:rPr>
                <w:rFonts w:ascii="Times New Roman" w:hAnsi="Times New Roman" w:cs="Times New Roman"/>
                <w:i/>
                <w:sz w:val="24"/>
                <w:szCs w:val="24"/>
              </w:rPr>
              <w:t>egree Date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61" w:type="dxa"/>
          </w:tcPr>
          <w:p w14:paraId="19BEFA7D" w14:textId="65D949F7" w:rsidR="00631DC4" w:rsidRPr="00F450CA" w:rsidRDefault="00D8361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C2C95">
              <w:rPr>
                <w:rFonts w:ascii="Times New Roman" w:hAnsi="Times New Roman" w:cs="Times New Roman"/>
                <w:sz w:val="24"/>
                <w:szCs w:val="24"/>
              </w:rPr>
              <w:t xml:space="preserve"> May </w:t>
            </w:r>
            <w:r w:rsidR="00C76C1E" w:rsidRPr="00F45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9C2C95">
              <w:rPr>
                <w:rFonts w:ascii="Times New Roman" w:hAnsi="Times New Roman" w:cs="Times New Roman"/>
                <w:sz w:val="24"/>
                <w:szCs w:val="24"/>
              </w:rPr>
              <w:t>, Prishtina</w:t>
            </w:r>
          </w:p>
        </w:tc>
      </w:tr>
      <w:tr w:rsidR="00631DC4" w:rsidRPr="00F450CA" w14:paraId="1F4B5000" w14:textId="77777777">
        <w:trPr>
          <w:trHeight w:val="405"/>
        </w:trPr>
        <w:tc>
          <w:tcPr>
            <w:tcW w:w="4772" w:type="dxa"/>
          </w:tcPr>
          <w:p w14:paraId="5E8B7271" w14:textId="08AA8139" w:rsidR="00631DC4" w:rsidRPr="00F450CA" w:rsidRDefault="00C76C1E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366D30">
              <w:rPr>
                <w:rFonts w:ascii="Times New Roman" w:hAnsi="Times New Roman" w:cs="Times New Roman"/>
                <w:i/>
                <w:sz w:val="24"/>
                <w:szCs w:val="24"/>
              </w:rPr>
              <w:t>egree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/ Ma</w:t>
            </w:r>
            <w:r w:rsidR="00366D30">
              <w:rPr>
                <w:rFonts w:ascii="Times New Roman" w:hAnsi="Times New Roman" w:cs="Times New Roman"/>
                <w:i/>
                <w:sz w:val="24"/>
                <w:szCs w:val="24"/>
              </w:rPr>
              <w:t>ster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</w:p>
        </w:tc>
        <w:tc>
          <w:tcPr>
            <w:tcW w:w="5761" w:type="dxa"/>
          </w:tcPr>
          <w:p w14:paraId="26B23FEE" w14:textId="0582EAAA" w:rsidR="00631DC4" w:rsidRPr="00F450CA" w:rsidRDefault="00366D30">
            <w:pPr>
              <w:pStyle w:val="TableParagraph"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LL.M. (MASTER) IN CIVIL AND PROPERTY LAW, no.2348, Prishtina, Republic of Kosovo</w:t>
            </w:r>
            <w:r w:rsidR="00381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1DC4" w:rsidRPr="00F450CA" w14:paraId="1A1BF90C" w14:textId="77777777" w:rsidTr="00DC1246">
        <w:trPr>
          <w:trHeight w:val="402"/>
        </w:trPr>
        <w:tc>
          <w:tcPr>
            <w:tcW w:w="4772" w:type="dxa"/>
            <w:shd w:val="clear" w:color="auto" w:fill="DBE5F1" w:themeFill="accent1" w:themeFillTint="33"/>
          </w:tcPr>
          <w:p w14:paraId="2748CEDE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shd w:val="clear" w:color="auto" w:fill="DBE5F1" w:themeFill="accent1" w:themeFillTint="33"/>
          </w:tcPr>
          <w:p w14:paraId="2F34DD56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4" w:rsidRPr="00F450CA" w14:paraId="7EEA3EBA" w14:textId="77777777">
        <w:trPr>
          <w:trHeight w:val="405"/>
        </w:trPr>
        <w:tc>
          <w:tcPr>
            <w:tcW w:w="4772" w:type="dxa"/>
          </w:tcPr>
          <w:p w14:paraId="3E2DFBCE" w14:textId="7E2F710C" w:rsidR="00631DC4" w:rsidRPr="00F450CA" w:rsidRDefault="00C76C1E">
            <w:pPr>
              <w:pStyle w:val="TableParagraph"/>
              <w:spacing w:line="291" w:lineRule="exact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Insti</w:t>
            </w:r>
            <w:r w:rsidR="00366D30">
              <w:rPr>
                <w:rFonts w:ascii="Times New Roman" w:hAnsi="Times New Roman" w:cs="Times New Roman"/>
                <w:i/>
                <w:sz w:val="24"/>
                <w:szCs w:val="24"/>
              </w:rPr>
              <w:t>tution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61" w:type="dxa"/>
          </w:tcPr>
          <w:p w14:paraId="0521DB64" w14:textId="1C1F2796" w:rsidR="00631DC4" w:rsidRPr="00F450CA" w:rsidRDefault="00366D30">
            <w:pPr>
              <w:pStyle w:val="TableParagraph"/>
              <w:spacing w:line="29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Univers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ity of </w:t>
            </w:r>
            <w:r w:rsidRPr="00F450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Pej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F45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“ Haxhi Zeka’’/Fa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culty of Law, Peja, </w:t>
            </w:r>
          </w:p>
        </w:tc>
      </w:tr>
      <w:tr w:rsidR="00631DC4" w:rsidRPr="00F450CA" w14:paraId="3A51F55E" w14:textId="77777777">
        <w:trPr>
          <w:trHeight w:val="405"/>
        </w:trPr>
        <w:tc>
          <w:tcPr>
            <w:tcW w:w="4772" w:type="dxa"/>
          </w:tcPr>
          <w:p w14:paraId="7B7556A2" w14:textId="7913DD94" w:rsidR="00631DC4" w:rsidRPr="00F450CA" w:rsidRDefault="00C76C1E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366D30">
              <w:rPr>
                <w:rFonts w:ascii="Times New Roman" w:hAnsi="Times New Roman" w:cs="Times New Roman"/>
                <w:i/>
                <w:sz w:val="24"/>
                <w:szCs w:val="24"/>
              </w:rPr>
              <w:t>egree Date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61" w:type="dxa"/>
          </w:tcPr>
          <w:p w14:paraId="5F8988CC" w14:textId="770FBEFA" w:rsidR="00631DC4" w:rsidRPr="00F450CA" w:rsidRDefault="00C76C1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3613" w:rsidRPr="00F450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83613" w:rsidRPr="00F450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6D30">
              <w:rPr>
                <w:rFonts w:ascii="Times New Roman" w:hAnsi="Times New Roman" w:cs="Times New Roman"/>
                <w:sz w:val="24"/>
                <w:szCs w:val="24"/>
              </w:rPr>
              <w:t xml:space="preserve"> - continue</w:t>
            </w:r>
            <w:r w:rsidR="001346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31DC4" w:rsidRPr="00F450CA" w14:paraId="3B98F1DB" w14:textId="77777777">
        <w:trPr>
          <w:trHeight w:val="405"/>
        </w:trPr>
        <w:tc>
          <w:tcPr>
            <w:tcW w:w="4772" w:type="dxa"/>
          </w:tcPr>
          <w:p w14:paraId="753EE944" w14:textId="4F99E06F" w:rsidR="00631DC4" w:rsidRPr="00F450CA" w:rsidRDefault="00C76C1E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366D30">
              <w:rPr>
                <w:rFonts w:ascii="Times New Roman" w:hAnsi="Times New Roman" w:cs="Times New Roman"/>
                <w:i/>
                <w:sz w:val="24"/>
                <w:szCs w:val="24"/>
              </w:rPr>
              <w:t>egree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="00D83613"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366D30">
              <w:rPr>
                <w:rFonts w:ascii="Times New Roman" w:hAnsi="Times New Roman" w:cs="Times New Roman"/>
                <w:i/>
                <w:sz w:val="24"/>
                <w:szCs w:val="24"/>
              </w:rPr>
              <w:t>aster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61" w:type="dxa"/>
          </w:tcPr>
          <w:p w14:paraId="0987D8E8" w14:textId="1ADA44CF" w:rsidR="00631DC4" w:rsidRPr="00F450CA" w:rsidRDefault="0032676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65C">
              <w:rPr>
                <w:rFonts w:ascii="Times New Roman" w:hAnsi="Times New Roman" w:cs="Times New Roman"/>
                <w:sz w:val="24"/>
                <w:szCs w:val="24"/>
              </w:rPr>
              <w:t>Criminal Law</w:t>
            </w:r>
          </w:p>
        </w:tc>
      </w:tr>
      <w:tr w:rsidR="00631DC4" w:rsidRPr="00F450CA" w14:paraId="0CB84025" w14:textId="77777777" w:rsidTr="00DC1246">
        <w:trPr>
          <w:trHeight w:val="402"/>
        </w:trPr>
        <w:tc>
          <w:tcPr>
            <w:tcW w:w="4772" w:type="dxa"/>
            <w:shd w:val="clear" w:color="auto" w:fill="DBE5F1" w:themeFill="accent1" w:themeFillTint="33"/>
          </w:tcPr>
          <w:p w14:paraId="75833386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shd w:val="clear" w:color="auto" w:fill="DBE5F1" w:themeFill="accent1" w:themeFillTint="33"/>
          </w:tcPr>
          <w:p w14:paraId="455C9B22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4" w:rsidRPr="00F450CA" w14:paraId="61EB66B7" w14:textId="77777777" w:rsidTr="00DC1246">
        <w:trPr>
          <w:trHeight w:val="405"/>
        </w:trPr>
        <w:tc>
          <w:tcPr>
            <w:tcW w:w="4772" w:type="dxa"/>
            <w:shd w:val="clear" w:color="auto" w:fill="DBE5F1" w:themeFill="accent1" w:themeFillTint="33"/>
          </w:tcPr>
          <w:p w14:paraId="13818849" w14:textId="2E6B5911" w:rsidR="00631DC4" w:rsidRPr="00F450CA" w:rsidRDefault="00C76C1E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205BE3">
              <w:rPr>
                <w:rFonts w:ascii="Times New Roman" w:hAnsi="Times New Roman" w:cs="Times New Roman"/>
                <w:b/>
                <w:sz w:val="24"/>
                <w:szCs w:val="24"/>
              </w:rPr>
              <w:t>Academic Degree</w:t>
            </w:r>
            <w:r w:rsidR="00DC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1" w:type="dxa"/>
          </w:tcPr>
          <w:p w14:paraId="6B561EE0" w14:textId="3BD44469" w:rsidR="00631DC4" w:rsidRPr="00F450CA" w:rsidRDefault="00D95307">
            <w:pPr>
              <w:pStyle w:val="TableParagraph"/>
              <w:spacing w:line="29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5BE3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5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6C1E" w:rsidRPr="00D953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</w:t>
            </w:r>
            <w:r w:rsidR="00205BE3" w:rsidRPr="00D953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sistant</w:t>
            </w:r>
          </w:p>
        </w:tc>
      </w:tr>
      <w:tr w:rsidR="00631DC4" w:rsidRPr="00F450CA" w14:paraId="2AA887A7" w14:textId="77777777">
        <w:trPr>
          <w:trHeight w:val="405"/>
        </w:trPr>
        <w:tc>
          <w:tcPr>
            <w:tcW w:w="4772" w:type="dxa"/>
          </w:tcPr>
          <w:p w14:paraId="1ED077B0" w14:textId="17BF13FB" w:rsidR="00631DC4" w:rsidRPr="00F450CA" w:rsidRDefault="00C76C1E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Insti</w:t>
            </w:r>
            <w:r w:rsidR="00721857">
              <w:rPr>
                <w:rFonts w:ascii="Times New Roman" w:hAnsi="Times New Roman" w:cs="Times New Roman"/>
                <w:i/>
                <w:sz w:val="24"/>
                <w:szCs w:val="24"/>
              </w:rPr>
              <w:t>tution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61" w:type="dxa"/>
          </w:tcPr>
          <w:p w14:paraId="3E8C626B" w14:textId="29FF0F27" w:rsidR="00631DC4" w:rsidRPr="00F450CA" w:rsidRDefault="002D067B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“AAB” College/ </w:t>
            </w:r>
            <w:r w:rsidRPr="002D067B">
              <w:rPr>
                <w:rFonts w:ascii="Times New Roman" w:hAnsi="Times New Roman" w:cs="Times New Roman"/>
                <w:sz w:val="24"/>
                <w:szCs w:val="24"/>
              </w:rPr>
              <w:t>Prishtina, Ferizaj, Gjakova</w:t>
            </w:r>
          </w:p>
        </w:tc>
      </w:tr>
    </w:tbl>
    <w:p w14:paraId="77503339" w14:textId="77777777" w:rsidR="00FD0F0C" w:rsidRDefault="00FD0F0C" w:rsidP="00FD0F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CAE417" w14:textId="77777777" w:rsidR="00FD0F0C" w:rsidRDefault="00FD0F0C" w:rsidP="00FD0F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7555FD" w14:textId="5ACA0266" w:rsidR="00FD0F0C" w:rsidRPr="00786273" w:rsidRDefault="00FD0F0C" w:rsidP="00FD0F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Adress: “</w:t>
      </w:r>
      <w:r w:rsidRPr="00786273">
        <w:rPr>
          <w:rFonts w:ascii="Times New Roman" w:hAnsi="Times New Roman" w:cs="Times New Roman"/>
          <w:sz w:val="24"/>
          <w:szCs w:val="24"/>
        </w:rPr>
        <w:t>Rr. Elez Berisha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86273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86273">
        <w:rPr>
          <w:rFonts w:ascii="Times New Roman" w:hAnsi="Times New Roman" w:cs="Times New Roman"/>
          <w:sz w:val="24"/>
          <w:szCs w:val="24"/>
        </w:rPr>
        <w:t>.56 10000 Prishtin</w:t>
      </w:r>
      <w:r>
        <w:rPr>
          <w:rFonts w:ascii="Times New Roman" w:hAnsi="Times New Roman" w:cs="Times New Roman"/>
          <w:sz w:val="24"/>
          <w:szCs w:val="24"/>
        </w:rPr>
        <w:t>a,</w:t>
      </w:r>
      <w:r w:rsidRPr="00786273">
        <w:rPr>
          <w:rFonts w:ascii="Times New Roman" w:hAnsi="Times New Roman" w:cs="Times New Roman"/>
          <w:sz w:val="24"/>
          <w:szCs w:val="24"/>
        </w:rPr>
        <w:t xml:space="preserve"> Republika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786273">
        <w:rPr>
          <w:rFonts w:ascii="Times New Roman" w:hAnsi="Times New Roman" w:cs="Times New Roman"/>
          <w:sz w:val="24"/>
          <w:szCs w:val="24"/>
        </w:rPr>
        <w:t xml:space="preserve"> Kosov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0870A414" w14:textId="77777777" w:rsidR="00FD0F0C" w:rsidRPr="00F450CA" w:rsidRDefault="00FD0F0C" w:rsidP="00FD0F0C">
      <w:pPr>
        <w:jc w:val="center"/>
        <w:rPr>
          <w:rFonts w:ascii="Times New Roman" w:hAnsi="Times New Roman" w:cs="Times New Roman"/>
          <w:sz w:val="24"/>
          <w:szCs w:val="24"/>
        </w:rPr>
        <w:sectPr w:rsidR="00FD0F0C" w:rsidRPr="00F450CA">
          <w:type w:val="continuous"/>
          <w:pgSz w:w="11910" w:h="16840"/>
          <w:pgMar w:top="140" w:right="0" w:bottom="0" w:left="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Contact: </w:t>
      </w:r>
      <w:hyperlink r:id="rId9" w:history="1">
        <w:r w:rsidRPr="00E8156B">
          <w:rPr>
            <w:rStyle w:val="Hyperlink"/>
            <w:rFonts w:ascii="Times New Roman" w:hAnsi="Times New Roman" w:cs="Times New Roman"/>
            <w:sz w:val="24"/>
            <w:szCs w:val="24"/>
          </w:rPr>
          <w:t>info@aab-edu.net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tel: </w:t>
      </w:r>
      <w:r w:rsidRPr="00786273">
        <w:rPr>
          <w:rFonts w:ascii="Times New Roman" w:hAnsi="Times New Roman" w:cs="Times New Roman"/>
          <w:sz w:val="24"/>
          <w:szCs w:val="24"/>
        </w:rPr>
        <w:t>+383 (0) 38 600 005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273">
        <w:rPr>
          <w:rFonts w:ascii="Times New Roman" w:hAnsi="Times New Roman" w:cs="Times New Roman"/>
          <w:sz w:val="24"/>
          <w:szCs w:val="24"/>
        </w:rPr>
        <w:t xml:space="preserve">viber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786273">
        <w:rPr>
          <w:rFonts w:ascii="Times New Roman" w:hAnsi="Times New Roman" w:cs="Times New Roman"/>
          <w:sz w:val="24"/>
          <w:szCs w:val="24"/>
        </w:rPr>
        <w:t xml:space="preserve"> whatsapp </w:t>
      </w:r>
      <w:r>
        <w:rPr>
          <w:rFonts w:ascii="Times New Roman" w:hAnsi="Times New Roman" w:cs="Times New Roman"/>
          <w:sz w:val="24"/>
          <w:szCs w:val="24"/>
        </w:rPr>
        <w:t>tel:</w:t>
      </w:r>
      <w:r w:rsidRPr="00786273">
        <w:rPr>
          <w:rFonts w:ascii="Times New Roman" w:hAnsi="Times New Roman" w:cs="Times New Roman"/>
          <w:sz w:val="24"/>
          <w:szCs w:val="24"/>
        </w:rPr>
        <w:t>+383 (0) 48 999 003</w:t>
      </w:r>
    </w:p>
    <w:p w14:paraId="1E68D0E9" w14:textId="424E0499" w:rsidR="00631DC4" w:rsidRPr="00F450CA" w:rsidRDefault="00631DC4">
      <w:pPr>
        <w:rPr>
          <w:rFonts w:ascii="Times New Roman" w:hAnsi="Times New Roman" w:cs="Times New Roman"/>
          <w:sz w:val="24"/>
          <w:szCs w:val="24"/>
        </w:rPr>
        <w:sectPr w:rsidR="00631DC4" w:rsidRPr="00F450CA">
          <w:type w:val="continuous"/>
          <w:pgSz w:w="11910" w:h="16840"/>
          <w:pgMar w:top="140" w:right="0" w:bottom="0" w:left="0" w:header="720" w:footer="720" w:gutter="0"/>
          <w:cols w:space="720"/>
        </w:sectPr>
      </w:pPr>
    </w:p>
    <w:tbl>
      <w:tblPr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30"/>
        <w:gridCol w:w="5703"/>
      </w:tblGrid>
      <w:tr w:rsidR="00631DC4" w:rsidRPr="00F450CA" w14:paraId="078A2D29" w14:textId="77777777" w:rsidTr="00005F8B">
        <w:trPr>
          <w:trHeight w:val="405"/>
        </w:trPr>
        <w:tc>
          <w:tcPr>
            <w:tcW w:w="4788" w:type="dxa"/>
          </w:tcPr>
          <w:p w14:paraId="362339CF" w14:textId="0DB92EB8" w:rsidR="00631DC4" w:rsidRPr="00F450CA" w:rsidRDefault="00C76C1E">
            <w:pPr>
              <w:pStyle w:val="TableParagraph"/>
              <w:spacing w:line="289" w:lineRule="exact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</w:t>
            </w:r>
            <w:r w:rsidR="00D43014">
              <w:rPr>
                <w:rFonts w:ascii="Times New Roman" w:hAnsi="Times New Roman" w:cs="Times New Roman"/>
                <w:i/>
                <w:sz w:val="24"/>
                <w:szCs w:val="24"/>
              </w:rPr>
              <w:t>ate of selection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006D98C3" w14:textId="239D639E" w:rsidR="00631DC4" w:rsidRPr="00F450CA" w:rsidRDefault="002D067B">
            <w:pPr>
              <w:pStyle w:val="TableParagraph"/>
              <w:spacing w:line="28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October 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76D" w:rsidRPr="00F450CA" w14:paraId="3F86A243" w14:textId="77777777" w:rsidTr="00005F8B">
        <w:trPr>
          <w:trHeight w:val="405"/>
        </w:trPr>
        <w:tc>
          <w:tcPr>
            <w:tcW w:w="4788" w:type="dxa"/>
          </w:tcPr>
          <w:p w14:paraId="24A9D089" w14:textId="1A1FDBE1" w:rsidR="0032676D" w:rsidRPr="00F450CA" w:rsidRDefault="0032676D">
            <w:pPr>
              <w:pStyle w:val="TableParagraph"/>
              <w:spacing w:line="289" w:lineRule="exact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D43014">
              <w:rPr>
                <w:rFonts w:ascii="Times New Roman" w:hAnsi="Times New Roman" w:cs="Times New Roman"/>
                <w:i/>
                <w:sz w:val="24"/>
                <w:szCs w:val="24"/>
              </w:rPr>
              <w:t>ate of re-election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21B1DD61" w14:textId="16D42543" w:rsidR="0032676D" w:rsidRPr="00F450CA" w:rsidRDefault="002D067B">
            <w:pPr>
              <w:pStyle w:val="TableParagraph"/>
              <w:spacing w:line="28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B">
              <w:rPr>
                <w:rFonts w:ascii="Times New Roman" w:hAnsi="Times New Roman" w:cs="Times New Roman"/>
                <w:sz w:val="24"/>
                <w:szCs w:val="24"/>
              </w:rPr>
              <w:t>01 October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B81" w:rsidRPr="00F450CA" w14:paraId="6F7AF2CE" w14:textId="77777777" w:rsidTr="00005F8B">
        <w:trPr>
          <w:trHeight w:val="405"/>
        </w:trPr>
        <w:tc>
          <w:tcPr>
            <w:tcW w:w="4788" w:type="dxa"/>
            <w:shd w:val="clear" w:color="auto" w:fill="DBE5F1" w:themeFill="accent1" w:themeFillTint="33"/>
          </w:tcPr>
          <w:p w14:paraId="1BF30317" w14:textId="09A5808A" w:rsidR="00E32B81" w:rsidRPr="00F450CA" w:rsidRDefault="00DC4F90" w:rsidP="00E32B81">
            <w:pPr>
              <w:pStyle w:val="TableParagraph"/>
              <w:spacing w:line="289" w:lineRule="exact"/>
              <w:ind w:right="9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Degree 2</w:t>
            </w: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54CA49B8" w14:textId="18B949E2" w:rsidR="00E32B81" w:rsidRPr="00F450CA" w:rsidRDefault="00DC4F90">
            <w:pPr>
              <w:pStyle w:val="TableParagraph"/>
              <w:spacing w:line="28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(Ass). </w:t>
            </w:r>
            <w:r w:rsidRPr="00D953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Assistant</w:t>
            </w:r>
          </w:p>
        </w:tc>
      </w:tr>
      <w:tr w:rsidR="00E32B81" w:rsidRPr="00F450CA" w14:paraId="1975ECAD" w14:textId="77777777" w:rsidTr="00005F8B">
        <w:trPr>
          <w:trHeight w:val="405"/>
        </w:trPr>
        <w:tc>
          <w:tcPr>
            <w:tcW w:w="4788" w:type="dxa"/>
          </w:tcPr>
          <w:p w14:paraId="48318BEC" w14:textId="1F2EE27D" w:rsidR="00E32B81" w:rsidRPr="00F450CA" w:rsidRDefault="00E32B81">
            <w:pPr>
              <w:pStyle w:val="TableParagraph"/>
              <w:spacing w:line="289" w:lineRule="exact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Inst</w:t>
            </w:r>
            <w:r w:rsidR="00DC4F90">
              <w:rPr>
                <w:rFonts w:ascii="Times New Roman" w:hAnsi="Times New Roman" w:cs="Times New Roman"/>
                <w:i/>
                <w:sz w:val="24"/>
                <w:szCs w:val="24"/>
              </w:rPr>
              <w:t>itution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2FD1AA10" w14:textId="25EDAC7D" w:rsidR="00E32B81" w:rsidRPr="00F450CA" w:rsidRDefault="002D067B">
            <w:pPr>
              <w:pStyle w:val="TableParagraph"/>
              <w:spacing w:line="28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of Peja</w:t>
            </w:r>
            <w:r w:rsidRPr="002D067B">
              <w:rPr>
                <w:rFonts w:ascii="Times New Roman" w:hAnsi="Times New Roman" w:cs="Times New Roman"/>
                <w:sz w:val="24"/>
                <w:szCs w:val="24"/>
              </w:rPr>
              <w:t xml:space="preserve"> “Haxhi Zeka”/ Dep. of Civil Law</w:t>
            </w:r>
          </w:p>
        </w:tc>
      </w:tr>
      <w:tr w:rsidR="00E32B81" w:rsidRPr="00F450CA" w14:paraId="3632C0DB" w14:textId="77777777" w:rsidTr="00005F8B">
        <w:trPr>
          <w:trHeight w:val="405"/>
        </w:trPr>
        <w:tc>
          <w:tcPr>
            <w:tcW w:w="4788" w:type="dxa"/>
          </w:tcPr>
          <w:p w14:paraId="3C7E46DB" w14:textId="4E1BC34A" w:rsidR="00E32B81" w:rsidRPr="00F450CA" w:rsidRDefault="00E32B81">
            <w:pPr>
              <w:pStyle w:val="TableParagraph"/>
              <w:spacing w:line="289" w:lineRule="exact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D43014">
              <w:rPr>
                <w:rFonts w:ascii="Times New Roman" w:hAnsi="Times New Roman" w:cs="Times New Roman"/>
                <w:i/>
                <w:sz w:val="24"/>
                <w:szCs w:val="24"/>
              </w:rPr>
              <w:t>ate of relection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53712203" w14:textId="7CA0DCB0" w:rsidR="00E32B81" w:rsidRPr="00F450CA" w:rsidRDefault="002D067B" w:rsidP="002D067B">
            <w:pPr>
              <w:pStyle w:val="TableParagraph"/>
              <w:spacing w:line="2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2B81" w:rsidRPr="00F450CA" w14:paraId="7AD1B4F7" w14:textId="77777777" w:rsidTr="00005F8B">
        <w:trPr>
          <w:trHeight w:val="405"/>
        </w:trPr>
        <w:tc>
          <w:tcPr>
            <w:tcW w:w="4788" w:type="dxa"/>
          </w:tcPr>
          <w:p w14:paraId="2AE2D468" w14:textId="5178BBEE" w:rsidR="00E32B81" w:rsidRPr="00F450CA" w:rsidRDefault="00E32B81">
            <w:pPr>
              <w:pStyle w:val="TableParagraph"/>
              <w:spacing w:line="289" w:lineRule="exact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D43014">
              <w:rPr>
                <w:rFonts w:ascii="Times New Roman" w:hAnsi="Times New Roman" w:cs="Times New Roman"/>
                <w:i/>
                <w:sz w:val="24"/>
                <w:szCs w:val="24"/>
              </w:rPr>
              <w:t>ate of re-election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5AFB6EAC" w14:textId="3E254C49" w:rsidR="00E32B81" w:rsidRPr="00F450CA" w:rsidRDefault="009F3DC0" w:rsidP="009F3DC0">
            <w:pPr>
              <w:pStyle w:val="TableParagraph"/>
              <w:spacing w:line="2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67B" w:rsidRPr="00F450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D067B">
              <w:rPr>
                <w:rFonts w:ascii="Times New Roman" w:hAnsi="Times New Roman" w:cs="Times New Roman"/>
                <w:sz w:val="24"/>
                <w:szCs w:val="24"/>
              </w:rPr>
              <w:t xml:space="preserve"> October </w:t>
            </w:r>
            <w:r w:rsidR="002D067B" w:rsidRPr="00F450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31DC4" w:rsidRPr="00F450CA" w14:paraId="54B5BF85" w14:textId="77777777" w:rsidTr="00005F8B">
        <w:trPr>
          <w:trHeight w:val="379"/>
        </w:trPr>
        <w:tc>
          <w:tcPr>
            <w:tcW w:w="4788" w:type="dxa"/>
            <w:shd w:val="clear" w:color="auto" w:fill="8E0000"/>
          </w:tcPr>
          <w:p w14:paraId="5AF339D6" w14:textId="3FDDB304" w:rsidR="00631DC4" w:rsidRPr="00F450CA" w:rsidRDefault="00E32B81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0" w:type="dxa"/>
            <w:shd w:val="clear" w:color="auto" w:fill="8E0000"/>
          </w:tcPr>
          <w:p w14:paraId="3FFEB812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8E0000"/>
          </w:tcPr>
          <w:p w14:paraId="29E86D4C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4" w:rsidRPr="00F450CA" w14:paraId="068F41A1" w14:textId="77777777" w:rsidTr="00005F8B">
        <w:trPr>
          <w:trHeight w:val="402"/>
        </w:trPr>
        <w:tc>
          <w:tcPr>
            <w:tcW w:w="10521" w:type="dxa"/>
            <w:gridSpan w:val="3"/>
            <w:shd w:val="clear" w:color="auto" w:fill="DBE5F1" w:themeFill="accent1" w:themeFillTint="33"/>
          </w:tcPr>
          <w:p w14:paraId="5B813306" w14:textId="09FEA6CF" w:rsidR="00631DC4" w:rsidRPr="00F450CA" w:rsidRDefault="00C76C1E">
            <w:pPr>
              <w:pStyle w:val="TableParagraph"/>
              <w:spacing w:line="29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5A111A">
              <w:rPr>
                <w:rFonts w:ascii="Times New Roman" w:hAnsi="Times New Roman" w:cs="Times New Roman"/>
                <w:b/>
                <w:sz w:val="24"/>
                <w:szCs w:val="24"/>
              </w:rPr>
              <w:t>Work experience record</w:t>
            </w: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31DC4" w:rsidRPr="00F450CA" w14:paraId="3E1DF819" w14:textId="77777777" w:rsidTr="00005F8B">
        <w:trPr>
          <w:trHeight w:val="405"/>
        </w:trPr>
        <w:tc>
          <w:tcPr>
            <w:tcW w:w="4788" w:type="dxa"/>
          </w:tcPr>
          <w:p w14:paraId="40D565CD" w14:textId="381C3321" w:rsidR="00631DC4" w:rsidRPr="00F450CA" w:rsidRDefault="00C76C1E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5A111A">
              <w:rPr>
                <w:rFonts w:ascii="Times New Roman" w:hAnsi="Times New Roman" w:cs="Times New Roman"/>
                <w:i/>
                <w:sz w:val="24"/>
                <w:szCs w:val="24"/>
              </w:rPr>
              <w:t>ates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55AF38AC" w14:textId="6E8E3675" w:rsidR="00631DC4" w:rsidRPr="00F450CA" w:rsidRDefault="002C439A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4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From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C4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4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from 01.10.2021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  <w:tr w:rsidR="00631DC4" w:rsidRPr="00F450CA" w14:paraId="7D47FC9C" w14:textId="77777777" w:rsidTr="00005F8B">
        <w:trPr>
          <w:trHeight w:val="405"/>
        </w:trPr>
        <w:tc>
          <w:tcPr>
            <w:tcW w:w="4788" w:type="dxa"/>
          </w:tcPr>
          <w:p w14:paraId="1EC3BA37" w14:textId="21DD5DC8" w:rsidR="00631DC4" w:rsidRPr="00F450CA" w:rsidRDefault="002677B7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Location</w:t>
            </w:r>
            <w:r w:rsidR="00C76C1E"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55CB8F5E" w14:textId="71A3462C" w:rsidR="00631DC4" w:rsidRPr="00F450CA" w:rsidRDefault="002C439A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w w:val="95"/>
                <w:sz w:val="24"/>
                <w:szCs w:val="24"/>
              </w:rPr>
              <w:t>Prishtin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a</w:t>
            </w:r>
            <w:r w:rsidRPr="00F450CA">
              <w:rPr>
                <w:rFonts w:ascii="Times New Roman" w:hAnsi="Times New Roman" w:cs="Times New Roman"/>
                <w:w w:val="95"/>
                <w:sz w:val="24"/>
                <w:szCs w:val="24"/>
              </w:rPr>
              <w:t>, Ferizaj, Gjakov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a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DC4" w:rsidRPr="00F450CA" w14:paraId="4C6477E3" w14:textId="77777777" w:rsidTr="00005F8B">
        <w:trPr>
          <w:trHeight w:val="405"/>
        </w:trPr>
        <w:tc>
          <w:tcPr>
            <w:tcW w:w="4788" w:type="dxa"/>
          </w:tcPr>
          <w:p w14:paraId="4DB2E95A" w14:textId="0111A0D6" w:rsidR="00631DC4" w:rsidRPr="00F450CA" w:rsidRDefault="000C48BE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Name of the institution</w:t>
            </w:r>
            <w:r w:rsidR="00C76C1E"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63AF0520" w14:textId="7468E112" w:rsidR="00631DC4" w:rsidRPr="00F450CA" w:rsidRDefault="002C439A">
            <w:pPr>
              <w:pStyle w:val="TableParagraph"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7F6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College “ AAB”, Faculty of Law</w:t>
            </w:r>
          </w:p>
        </w:tc>
      </w:tr>
      <w:tr w:rsidR="00631DC4" w:rsidRPr="00F450CA" w14:paraId="476F77C7" w14:textId="77777777" w:rsidTr="00005F8B">
        <w:trPr>
          <w:trHeight w:val="402"/>
        </w:trPr>
        <w:tc>
          <w:tcPr>
            <w:tcW w:w="4788" w:type="dxa"/>
          </w:tcPr>
          <w:p w14:paraId="45582272" w14:textId="60EC9536" w:rsidR="00631DC4" w:rsidRPr="00F450CA" w:rsidRDefault="00C76C1E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Po</w:t>
            </w:r>
            <w:r w:rsidR="00CB5EAA">
              <w:rPr>
                <w:rFonts w:ascii="Times New Roman" w:hAnsi="Times New Roman" w:cs="Times New Roman"/>
                <w:i/>
                <w:sz w:val="24"/>
                <w:szCs w:val="24"/>
              </w:rPr>
              <w:t>sition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612E473A" w14:textId="16676C6F" w:rsidR="00631DC4" w:rsidRPr="00F450CA" w:rsidRDefault="000C48BE">
            <w:pPr>
              <w:pStyle w:val="TableParagraph"/>
              <w:spacing w:line="290" w:lineRule="exact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(Ass). </w:t>
            </w:r>
            <w:r w:rsidRPr="00D953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Assistant</w:t>
            </w:r>
          </w:p>
        </w:tc>
      </w:tr>
      <w:tr w:rsidR="00631DC4" w:rsidRPr="00F450CA" w14:paraId="44408CCD" w14:textId="77777777" w:rsidTr="00005F8B">
        <w:trPr>
          <w:trHeight w:val="694"/>
        </w:trPr>
        <w:tc>
          <w:tcPr>
            <w:tcW w:w="4788" w:type="dxa"/>
          </w:tcPr>
          <w:p w14:paraId="1A52E2DD" w14:textId="1CF1ECE9" w:rsidR="00631DC4" w:rsidRPr="00F450CA" w:rsidRDefault="00CB5EAA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Description</w:t>
            </w:r>
            <w:r w:rsidR="00C76C1E"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78D5FC64" w14:textId="0691790E" w:rsidR="00AB0D34" w:rsidRPr="00F450CA" w:rsidRDefault="002C439A" w:rsidP="009F3DC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Assistant </w:t>
            </w:r>
            <w:r w:rsidR="009F3D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Civil Law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Property Law, Obligations Law,</w:t>
            </w:r>
            <w:r w:rsidR="009F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Contract Law.</w:t>
            </w:r>
          </w:p>
        </w:tc>
      </w:tr>
      <w:tr w:rsidR="009B565D" w:rsidRPr="00F450CA" w14:paraId="06B9543D" w14:textId="77777777" w:rsidTr="00005F8B">
        <w:trPr>
          <w:trHeight w:val="379"/>
        </w:trPr>
        <w:tc>
          <w:tcPr>
            <w:tcW w:w="4788" w:type="dxa"/>
            <w:shd w:val="clear" w:color="auto" w:fill="DBE5F1" w:themeFill="accent1" w:themeFillTint="33"/>
          </w:tcPr>
          <w:p w14:paraId="34C31F04" w14:textId="77777777" w:rsidR="009B565D" w:rsidRPr="00F450CA" w:rsidRDefault="009B565D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33" w:type="dxa"/>
            <w:gridSpan w:val="2"/>
            <w:shd w:val="clear" w:color="auto" w:fill="DBE5F1" w:themeFill="accent1" w:themeFillTint="33"/>
          </w:tcPr>
          <w:p w14:paraId="3C899F84" w14:textId="77777777" w:rsidR="009B565D" w:rsidRPr="00F450CA" w:rsidRDefault="009B565D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4" w:rsidRPr="00F450CA" w14:paraId="5EC83180" w14:textId="77777777" w:rsidTr="00005F8B">
        <w:trPr>
          <w:trHeight w:val="676"/>
        </w:trPr>
        <w:tc>
          <w:tcPr>
            <w:tcW w:w="4788" w:type="dxa"/>
          </w:tcPr>
          <w:p w14:paraId="7B6673B4" w14:textId="0031595D" w:rsidR="00631DC4" w:rsidRPr="00F450CA" w:rsidRDefault="00C76C1E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Dat</w:t>
            </w:r>
            <w:r w:rsidR="00DD57F6">
              <w:rPr>
                <w:rFonts w:ascii="Times New Roman" w:hAnsi="Times New Roman" w:cs="Times New Roman"/>
                <w:i/>
                <w:sz w:val="24"/>
                <w:szCs w:val="24"/>
              </w:rPr>
              <w:t>es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08D691E2" w14:textId="33D172D7" w:rsidR="00786F63" w:rsidRDefault="002C439A" w:rsidP="005C47A9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11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From 12.11.2020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30.06.2021, from </w:t>
            </w:r>
            <w:r w:rsidRPr="002677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30.06.2022</w:t>
            </w:r>
          </w:p>
          <w:p w14:paraId="3A3001F7" w14:textId="60CC1D57" w:rsidR="00631DC4" w:rsidRPr="00F450CA" w:rsidRDefault="00631DC4" w:rsidP="005C47A9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4" w:rsidRPr="00F450CA" w14:paraId="2D1C87EB" w14:textId="77777777" w:rsidTr="00005F8B">
        <w:trPr>
          <w:trHeight w:val="405"/>
        </w:trPr>
        <w:tc>
          <w:tcPr>
            <w:tcW w:w="4788" w:type="dxa"/>
          </w:tcPr>
          <w:p w14:paraId="411FF45C" w14:textId="4C2D1BC4" w:rsidR="00631DC4" w:rsidRPr="00F450CA" w:rsidRDefault="00CB5EAA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Location</w:t>
            </w:r>
            <w:r w:rsidR="00C76C1E"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01EE46BE" w14:textId="55B6A739" w:rsidR="00631DC4" w:rsidRPr="00F450CA" w:rsidRDefault="00635DF6" w:rsidP="00DD57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2C439A" w:rsidRPr="00F450CA">
              <w:rPr>
                <w:rFonts w:ascii="Times New Roman" w:hAnsi="Times New Roman" w:cs="Times New Roman"/>
                <w:sz w:val="24"/>
                <w:szCs w:val="24"/>
              </w:rPr>
              <w:t>Pejë</w:t>
            </w:r>
            <w:r w:rsidR="002C439A">
              <w:rPr>
                <w:rFonts w:ascii="Times New Roman" w:hAnsi="Times New Roman" w:cs="Times New Roman"/>
                <w:sz w:val="24"/>
                <w:szCs w:val="24"/>
              </w:rPr>
              <w:t>, R.of Kosovo</w:t>
            </w:r>
          </w:p>
        </w:tc>
      </w:tr>
      <w:tr w:rsidR="00CB5EAA" w:rsidRPr="00F450CA" w14:paraId="59784A1F" w14:textId="77777777" w:rsidTr="00005F8B">
        <w:trPr>
          <w:trHeight w:val="469"/>
        </w:trPr>
        <w:tc>
          <w:tcPr>
            <w:tcW w:w="4788" w:type="dxa"/>
          </w:tcPr>
          <w:p w14:paraId="3A97123F" w14:textId="2B23A81C" w:rsidR="00CB5EAA" w:rsidRPr="00F450CA" w:rsidRDefault="00CB5EAA" w:rsidP="00CB5EAA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Name of the institution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50A3DD7E" w14:textId="7185FA18" w:rsidR="00CB5EAA" w:rsidRPr="00DD57F6" w:rsidRDefault="002C439A" w:rsidP="00CB5EAA">
            <w:pPr>
              <w:pStyle w:val="TableParagraph"/>
              <w:spacing w:before="2" w:line="240" w:lineRule="auto"/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 of Peja</w:t>
            </w:r>
            <w:r w:rsidRPr="00F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‘’Haxhi Zeka’’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aculty of Law</w:t>
            </w:r>
            <w:r w:rsidRPr="00DD57F6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 </w:t>
            </w:r>
          </w:p>
          <w:p w14:paraId="3975061D" w14:textId="74202530" w:rsidR="00CB5EAA" w:rsidRPr="00F450CA" w:rsidRDefault="00CB5EAA" w:rsidP="00CB5EAA">
            <w:pPr>
              <w:pStyle w:val="TableParagraph"/>
              <w:spacing w:before="10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AA" w:rsidRPr="00F450CA" w14:paraId="3C691141" w14:textId="77777777" w:rsidTr="00005F8B">
        <w:trPr>
          <w:trHeight w:val="405"/>
        </w:trPr>
        <w:tc>
          <w:tcPr>
            <w:tcW w:w="4788" w:type="dxa"/>
          </w:tcPr>
          <w:p w14:paraId="76C05AF4" w14:textId="69FE8D2A" w:rsidR="00CB5EAA" w:rsidRPr="00F450CA" w:rsidRDefault="00CB5EAA" w:rsidP="00CB5EAA">
            <w:pPr>
              <w:pStyle w:val="TableParagraph"/>
              <w:spacing w:line="291" w:lineRule="exact"/>
              <w:ind w:right="9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sition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4C6E3EB9" w14:textId="3EF06A72" w:rsidR="00CB5EAA" w:rsidRPr="00F450CA" w:rsidRDefault="00CB5EAA" w:rsidP="00CB5EAA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(Ass). </w:t>
            </w:r>
            <w:r w:rsidRPr="00D953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Assistant</w:t>
            </w:r>
          </w:p>
        </w:tc>
      </w:tr>
      <w:tr w:rsidR="00CB5EAA" w:rsidRPr="00F450CA" w14:paraId="7DAF83BE" w14:textId="77777777" w:rsidTr="00005F8B">
        <w:trPr>
          <w:trHeight w:val="919"/>
        </w:trPr>
        <w:tc>
          <w:tcPr>
            <w:tcW w:w="4788" w:type="dxa"/>
          </w:tcPr>
          <w:p w14:paraId="25C7C07C" w14:textId="10ACA2D4" w:rsidR="00CB5EAA" w:rsidRPr="00F450CA" w:rsidRDefault="00CB5EAA" w:rsidP="00CB5EAA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Description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57E7651F" w14:textId="4B56F47E" w:rsidR="002C439A" w:rsidRPr="00F450CA" w:rsidRDefault="002C439A" w:rsidP="009F3DC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r w:rsidR="00FB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D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Civil Law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Obligations Law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Civil Procedural   Law I, Civil Procedural Law II, Property Law, Intellectual  Property Law.</w:t>
            </w:r>
          </w:p>
          <w:p w14:paraId="7B300EAA" w14:textId="1D3C79F2" w:rsidR="00CB5EAA" w:rsidRPr="00F450CA" w:rsidRDefault="00CB5EAA" w:rsidP="00CB5EAA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AA" w:rsidRPr="00F450CA" w14:paraId="0072EA06" w14:textId="77777777" w:rsidTr="00005F8B">
        <w:trPr>
          <w:trHeight w:val="343"/>
        </w:trPr>
        <w:tc>
          <w:tcPr>
            <w:tcW w:w="4788" w:type="dxa"/>
            <w:shd w:val="clear" w:color="auto" w:fill="DBE5F1" w:themeFill="accent1" w:themeFillTint="33"/>
          </w:tcPr>
          <w:p w14:paraId="7DC11308" w14:textId="77777777" w:rsidR="00CB5EAA" w:rsidRPr="00F450CA" w:rsidRDefault="00CB5EAA" w:rsidP="00CB5EAA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33" w:type="dxa"/>
            <w:gridSpan w:val="2"/>
            <w:shd w:val="clear" w:color="auto" w:fill="DBE5F1" w:themeFill="accent1" w:themeFillTint="33"/>
          </w:tcPr>
          <w:p w14:paraId="73042100" w14:textId="77777777" w:rsidR="00CB5EAA" w:rsidRPr="00F450CA" w:rsidRDefault="00CB5EAA" w:rsidP="00CB5EAA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AA" w:rsidRPr="00F450CA" w14:paraId="09410A3A" w14:textId="77777777" w:rsidTr="00005F8B">
        <w:trPr>
          <w:trHeight w:val="405"/>
        </w:trPr>
        <w:tc>
          <w:tcPr>
            <w:tcW w:w="4788" w:type="dxa"/>
          </w:tcPr>
          <w:p w14:paraId="515E171E" w14:textId="53B9DA34" w:rsidR="00CB5EAA" w:rsidRPr="00F450CA" w:rsidRDefault="00CB5EAA" w:rsidP="00CB5EAA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es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21A9C6EC" w14:textId="1C34C897" w:rsidR="00CB5EAA" w:rsidRPr="00F450CA" w:rsidRDefault="00CB5EAA" w:rsidP="00CB5EAA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5E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From 26.03.2018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25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B5EAA" w:rsidRPr="00F450CA" w14:paraId="12287577" w14:textId="77777777" w:rsidTr="00005F8B">
        <w:trPr>
          <w:trHeight w:val="405"/>
        </w:trPr>
        <w:tc>
          <w:tcPr>
            <w:tcW w:w="4788" w:type="dxa"/>
          </w:tcPr>
          <w:p w14:paraId="1F321948" w14:textId="731D3DF3" w:rsidR="00CB5EAA" w:rsidRPr="00F450CA" w:rsidRDefault="00CB5EAA" w:rsidP="00CB5EAA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Location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60009A33" w14:textId="748F1794" w:rsidR="00CB5EAA" w:rsidRPr="00F450CA" w:rsidRDefault="00CB5EAA" w:rsidP="00CB5EAA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Pej</w:t>
            </w:r>
            <w:r w:rsidR="00FB23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B5EAA" w:rsidRPr="00F450CA" w14:paraId="2E802B3A" w14:textId="77777777" w:rsidTr="00005F8B">
        <w:trPr>
          <w:trHeight w:val="402"/>
        </w:trPr>
        <w:tc>
          <w:tcPr>
            <w:tcW w:w="4788" w:type="dxa"/>
          </w:tcPr>
          <w:p w14:paraId="352F0F07" w14:textId="63DB9867" w:rsidR="00CB5EAA" w:rsidRPr="00F450CA" w:rsidRDefault="00CB5EAA" w:rsidP="00CB5EAA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Name of the institution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69604D3E" w14:textId="017B2A00" w:rsidR="00CB5EAA" w:rsidRPr="00F450CA" w:rsidRDefault="00FF1087" w:rsidP="00FF10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Basic Prosecution</w:t>
            </w:r>
            <w:r w:rsidR="00CB5EAA" w:rsidRPr="00F450CA">
              <w:rPr>
                <w:rFonts w:ascii="Times New Roman" w:hAnsi="Times New Roman" w:cs="Times New Roman"/>
                <w:sz w:val="24"/>
                <w:szCs w:val="24"/>
              </w:rPr>
              <w:t xml:space="preserve"> Pej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B5EAA" w:rsidRPr="00F450CA" w14:paraId="476B6BEE" w14:textId="77777777" w:rsidTr="00005F8B">
        <w:trPr>
          <w:trHeight w:val="405"/>
        </w:trPr>
        <w:tc>
          <w:tcPr>
            <w:tcW w:w="4788" w:type="dxa"/>
          </w:tcPr>
          <w:p w14:paraId="06071289" w14:textId="24573DFC" w:rsidR="00CB5EAA" w:rsidRPr="00F450CA" w:rsidRDefault="00CB5EAA" w:rsidP="00CB5EAA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sition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585EC9AA" w14:textId="38AA47C7" w:rsidR="00CB5EAA" w:rsidRPr="00FF1087" w:rsidRDefault="00CB5EAA" w:rsidP="00CB5EAA">
            <w:pPr>
              <w:pStyle w:val="TableParagraph"/>
              <w:spacing w:line="290" w:lineRule="exact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087">
              <w:rPr>
                <w:rFonts w:ascii="Times New Roman" w:hAnsi="Times New Roman" w:cs="Times New Roman"/>
                <w:bCs/>
                <w:sz w:val="24"/>
                <w:szCs w:val="24"/>
              </w:rPr>
              <w:t>Pr</w:t>
            </w:r>
            <w:r w:rsidR="00FF1087" w:rsidRPr="00FF1087">
              <w:rPr>
                <w:rFonts w:ascii="Times New Roman" w:hAnsi="Times New Roman" w:cs="Times New Roman"/>
                <w:bCs/>
                <w:sz w:val="24"/>
                <w:szCs w:val="24"/>
              </w:rPr>
              <w:t>ofessional practice</w:t>
            </w:r>
          </w:p>
        </w:tc>
      </w:tr>
      <w:tr w:rsidR="00CB5EAA" w:rsidRPr="00F450CA" w14:paraId="05591FAF" w14:textId="77777777" w:rsidTr="00005F8B">
        <w:trPr>
          <w:trHeight w:val="694"/>
        </w:trPr>
        <w:tc>
          <w:tcPr>
            <w:tcW w:w="4788" w:type="dxa"/>
          </w:tcPr>
          <w:p w14:paraId="7F1855E2" w14:textId="4BCE06F6" w:rsidR="00CB5EAA" w:rsidRPr="00F450CA" w:rsidRDefault="00CB5EAA" w:rsidP="00CB5EAA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Description</w:t>
            </w:r>
            <w:r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33" w:type="dxa"/>
            <w:gridSpan w:val="2"/>
          </w:tcPr>
          <w:p w14:paraId="58E1B826" w14:textId="3B9943FF" w:rsidR="00FF1087" w:rsidRDefault="00CB6C90" w:rsidP="00CB5EAA">
            <w:pPr>
              <w:pStyle w:val="TableParagraph"/>
              <w:spacing w:line="28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  <w:r w:rsidR="00FF1087">
              <w:rPr>
                <w:rFonts w:ascii="Times New Roman" w:hAnsi="Times New Roman" w:cs="Times New Roman"/>
                <w:sz w:val="24"/>
                <w:szCs w:val="24"/>
              </w:rPr>
              <w:t xml:space="preserve"> of various legal acts,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keeping record, works in administration etc.</w:t>
            </w:r>
          </w:p>
          <w:p w14:paraId="68E013BD" w14:textId="77777777" w:rsidR="00FF1087" w:rsidRDefault="00FF1087" w:rsidP="00CB5EAA">
            <w:pPr>
              <w:pStyle w:val="TableParagraph"/>
              <w:spacing w:line="28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152FB" w14:textId="2D84E105" w:rsidR="00CB5EAA" w:rsidRPr="00F450CA" w:rsidRDefault="00CB5EAA" w:rsidP="00CB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EAA" w:rsidRPr="00F450CA" w14:paraId="5002C67C" w14:textId="77777777" w:rsidTr="00005F8B">
        <w:trPr>
          <w:trHeight w:val="478"/>
        </w:trPr>
        <w:tc>
          <w:tcPr>
            <w:tcW w:w="4788" w:type="dxa"/>
            <w:shd w:val="clear" w:color="auto" w:fill="8E0000"/>
          </w:tcPr>
          <w:p w14:paraId="47212E67" w14:textId="4578D3BD" w:rsidR="00CB5EAA" w:rsidRPr="00F450CA" w:rsidRDefault="00CB5EAA" w:rsidP="00CB5EAA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i/>
                <w:color w:val="8E0000"/>
                <w:sz w:val="24"/>
                <w:szCs w:val="24"/>
              </w:rPr>
            </w:pPr>
          </w:p>
        </w:tc>
        <w:tc>
          <w:tcPr>
            <w:tcW w:w="5733" w:type="dxa"/>
            <w:gridSpan w:val="2"/>
            <w:shd w:val="clear" w:color="auto" w:fill="8E0000"/>
          </w:tcPr>
          <w:p w14:paraId="5EFDF73D" w14:textId="555AF88C" w:rsidR="00CB5EAA" w:rsidRPr="00F450CA" w:rsidRDefault="00CB5EAA" w:rsidP="00CB5EAA">
            <w:pPr>
              <w:pStyle w:val="TableParagraph"/>
              <w:ind w:left="108"/>
              <w:rPr>
                <w:rFonts w:ascii="Times New Roman" w:hAnsi="Times New Roman" w:cs="Times New Roman"/>
                <w:color w:val="8E0000"/>
                <w:sz w:val="24"/>
                <w:szCs w:val="24"/>
              </w:rPr>
            </w:pPr>
          </w:p>
        </w:tc>
      </w:tr>
    </w:tbl>
    <w:p w14:paraId="27B97FF1" w14:textId="77777777" w:rsidR="00631DC4" w:rsidRPr="00F450CA" w:rsidRDefault="00631DC4">
      <w:pPr>
        <w:rPr>
          <w:rFonts w:ascii="Times New Roman" w:hAnsi="Times New Roman" w:cs="Times New Roman"/>
          <w:sz w:val="24"/>
          <w:szCs w:val="24"/>
        </w:rPr>
        <w:sectPr w:rsidR="00631DC4" w:rsidRPr="00F450CA">
          <w:footerReference w:type="default" r:id="rId10"/>
          <w:pgSz w:w="11910" w:h="16840"/>
          <w:pgMar w:top="1420" w:right="0" w:bottom="1120" w:left="0" w:header="0" w:footer="934" w:gutter="0"/>
          <w:pgNumType w:start="2"/>
          <w:cols w:space="720"/>
        </w:sectPr>
      </w:pPr>
    </w:p>
    <w:tbl>
      <w:tblPr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1440"/>
        <w:gridCol w:w="285"/>
        <w:gridCol w:w="1694"/>
        <w:gridCol w:w="313"/>
        <w:gridCol w:w="2025"/>
      </w:tblGrid>
      <w:tr w:rsidR="00631DC4" w:rsidRPr="00F450CA" w14:paraId="1FAA96FA" w14:textId="77777777" w:rsidTr="00A9499E">
        <w:trPr>
          <w:trHeight w:val="405"/>
        </w:trPr>
        <w:tc>
          <w:tcPr>
            <w:tcW w:w="4772" w:type="dxa"/>
            <w:shd w:val="clear" w:color="auto" w:fill="DBE5F1" w:themeFill="accent1" w:themeFillTint="33"/>
          </w:tcPr>
          <w:p w14:paraId="126DFFB8" w14:textId="7344338C" w:rsidR="00631DC4" w:rsidRPr="00F450CA" w:rsidRDefault="00C76C1E">
            <w:pPr>
              <w:pStyle w:val="TableParagraph"/>
              <w:spacing w:line="29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9499E"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83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Scientific publications</w:t>
            </w:r>
          </w:p>
        </w:tc>
        <w:tc>
          <w:tcPr>
            <w:tcW w:w="1725" w:type="dxa"/>
            <w:gridSpan w:val="2"/>
            <w:shd w:val="clear" w:color="auto" w:fill="DBE5F1" w:themeFill="accent1" w:themeFillTint="33"/>
          </w:tcPr>
          <w:p w14:paraId="20F7EE0B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DBE5F1" w:themeFill="accent1" w:themeFillTint="33"/>
          </w:tcPr>
          <w:p w14:paraId="6273D850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shd w:val="clear" w:color="auto" w:fill="DBE5F1" w:themeFill="accent1" w:themeFillTint="33"/>
          </w:tcPr>
          <w:p w14:paraId="113E575F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4" w:rsidRPr="00F450CA" w14:paraId="4F76A826" w14:textId="77777777">
        <w:trPr>
          <w:trHeight w:val="405"/>
        </w:trPr>
        <w:tc>
          <w:tcPr>
            <w:tcW w:w="4772" w:type="dxa"/>
          </w:tcPr>
          <w:p w14:paraId="6E6EC8E3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14:paraId="2B1DA507" w14:textId="7B2A0B6D" w:rsidR="00631DC4" w:rsidRPr="00F450CA" w:rsidRDefault="00C76C1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Tit</w:t>
            </w:r>
            <w:r w:rsidR="00E07037">
              <w:rPr>
                <w:rFonts w:ascii="Times New Roman" w:hAnsi="Times New Roman" w:cs="Times New Roman"/>
                <w:sz w:val="24"/>
                <w:szCs w:val="24"/>
              </w:rPr>
              <w:t>le of paper</w:t>
            </w:r>
          </w:p>
        </w:tc>
        <w:tc>
          <w:tcPr>
            <w:tcW w:w="1694" w:type="dxa"/>
          </w:tcPr>
          <w:p w14:paraId="2B50BB10" w14:textId="20CB62AC" w:rsidR="00631DC4" w:rsidRPr="00F450CA" w:rsidRDefault="00E07037" w:rsidP="00E070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Name of paper</w:t>
            </w:r>
          </w:p>
        </w:tc>
        <w:tc>
          <w:tcPr>
            <w:tcW w:w="2338" w:type="dxa"/>
            <w:gridSpan w:val="2"/>
          </w:tcPr>
          <w:p w14:paraId="53250D28" w14:textId="7DCF305F" w:rsidR="00631DC4" w:rsidRPr="00F450CA" w:rsidRDefault="00E0703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C76C1E" w:rsidRPr="00F450CA">
              <w:rPr>
                <w:rFonts w:ascii="Times New Roman" w:hAnsi="Times New Roman" w:cs="Times New Roman"/>
                <w:sz w:val="24"/>
                <w:szCs w:val="24"/>
              </w:rPr>
              <w:t>/V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olume</w:t>
            </w:r>
            <w:r w:rsidR="00C76C1E" w:rsidRPr="00F45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</w:p>
        </w:tc>
      </w:tr>
      <w:tr w:rsidR="00631DC4" w:rsidRPr="00F450CA" w14:paraId="67E3C182" w14:textId="77777777">
        <w:trPr>
          <w:trHeight w:val="402"/>
        </w:trPr>
        <w:tc>
          <w:tcPr>
            <w:tcW w:w="4772" w:type="dxa"/>
          </w:tcPr>
          <w:p w14:paraId="161D93DF" w14:textId="537B29DE" w:rsidR="00631DC4" w:rsidRPr="00F450CA" w:rsidRDefault="00F52E8F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Scientific Journals</w:t>
            </w:r>
          </w:p>
        </w:tc>
        <w:tc>
          <w:tcPr>
            <w:tcW w:w="1725" w:type="dxa"/>
            <w:gridSpan w:val="2"/>
          </w:tcPr>
          <w:p w14:paraId="07BE923B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4FC8819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56FDF66E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4" w:rsidRPr="00F450CA" w14:paraId="46A6A99D" w14:textId="77777777">
        <w:trPr>
          <w:trHeight w:val="405"/>
        </w:trPr>
        <w:tc>
          <w:tcPr>
            <w:tcW w:w="4772" w:type="dxa"/>
          </w:tcPr>
          <w:p w14:paraId="2783997B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14:paraId="7EA3C3D2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B9C3BB5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63AB88A9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4" w:rsidRPr="00F450CA" w14:paraId="7B6803BE" w14:textId="77777777">
        <w:trPr>
          <w:trHeight w:val="3180"/>
        </w:trPr>
        <w:tc>
          <w:tcPr>
            <w:tcW w:w="4772" w:type="dxa"/>
          </w:tcPr>
          <w:p w14:paraId="7961873E" w14:textId="34B2A7B9" w:rsidR="00631DC4" w:rsidRPr="00F450CA" w:rsidRDefault="00744071">
            <w:pPr>
              <w:pStyle w:val="TableParagraph"/>
              <w:spacing w:before="85" w:line="240" w:lineRule="auto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(Abstracts) from Conferences International and Scientific</w:t>
            </w:r>
          </w:p>
        </w:tc>
        <w:tc>
          <w:tcPr>
            <w:tcW w:w="1725" w:type="dxa"/>
            <w:gridSpan w:val="2"/>
          </w:tcPr>
          <w:p w14:paraId="44C43421" w14:textId="79148B95" w:rsidR="00631DC4" w:rsidRPr="00F450CA" w:rsidRDefault="008B32F7">
            <w:pPr>
              <w:pStyle w:val="TableParagraph"/>
              <w:spacing w:before="69" w:line="302" w:lineRule="auto"/>
              <w:ind w:left="10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95B17">
              <w:rPr>
                <w:rFonts w:ascii="Times New Roman" w:hAnsi="Times New Roman" w:cs="Times New Roman"/>
                <w:sz w:val="24"/>
                <w:szCs w:val="24"/>
              </w:rPr>
              <w:t>Legal and social consequences of divorce in Kosovo  with a special focus on children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94" w:type="dxa"/>
          </w:tcPr>
          <w:p w14:paraId="36109C46" w14:textId="55C10378" w:rsidR="00631DC4" w:rsidRPr="00F450CA" w:rsidRDefault="00995B17" w:rsidP="006D2E8A">
            <w:pPr>
              <w:pStyle w:val="TableParagraph"/>
              <w:spacing w:line="218" w:lineRule="auto"/>
              <w:ind w:left="108"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3rd International conference on law and arts </w:t>
            </w:r>
            <w:r w:rsidR="00C76C1E" w:rsidRPr="00F450CA">
              <w:rPr>
                <w:rFonts w:ascii="Times New Roman" w:hAnsi="Times New Roman" w:cs="Times New Roman"/>
                <w:sz w:val="24"/>
                <w:szCs w:val="24"/>
              </w:rPr>
              <w:t>ICLA 202</w:t>
            </w:r>
            <w:r w:rsidR="008B32F7" w:rsidRPr="00F4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47EB71" w14:textId="30A66CF0" w:rsidR="00631DC4" w:rsidRPr="00F450CA" w:rsidRDefault="00C76C1E">
            <w:pPr>
              <w:pStyle w:val="TableParagraph"/>
              <w:spacing w:before="130" w:line="240" w:lineRule="auto"/>
              <w:ind w:left="226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995B17">
              <w:rPr>
                <w:rFonts w:ascii="Times New Roman" w:hAnsi="Times New Roman" w:cs="Times New Roman"/>
                <w:sz w:val="24"/>
                <w:szCs w:val="24"/>
              </w:rPr>
              <w:t>iversity</w:t>
            </w:r>
          </w:p>
          <w:p w14:paraId="002028DE" w14:textId="0E28C4F0" w:rsidR="00631DC4" w:rsidRPr="00F450CA" w:rsidRDefault="00C76C1E">
            <w:pPr>
              <w:pStyle w:val="TableParagraph"/>
              <w:spacing w:before="175" w:line="230" w:lineRule="auto"/>
              <w:ind w:left="636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”Haxhi Zeka” 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Pej</w:t>
            </w:r>
            <w:r w:rsidR="001A62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38" w:type="dxa"/>
            <w:gridSpan w:val="2"/>
          </w:tcPr>
          <w:p w14:paraId="6CCC85D1" w14:textId="5F357F1C" w:rsidR="00631DC4" w:rsidRPr="00F450CA" w:rsidRDefault="008C7034">
            <w:pPr>
              <w:pStyle w:val="TableParagraph"/>
              <w:spacing w:line="28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6C1E" w:rsidRPr="00F450C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E07037">
              <w:rPr>
                <w:rFonts w:ascii="Times New Roman" w:hAnsi="Times New Roman" w:cs="Times New Roman"/>
                <w:sz w:val="24"/>
                <w:szCs w:val="24"/>
              </w:rPr>
              <w:t>ovember</w:t>
            </w:r>
            <w:r w:rsidR="00C76C1E" w:rsidRPr="00F450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B17">
              <w:rPr>
                <w:rFonts w:ascii="Times New Roman" w:hAnsi="Times New Roman" w:cs="Times New Roman"/>
                <w:sz w:val="24"/>
                <w:szCs w:val="24"/>
              </w:rPr>
              <w:t>, Pejë, Republic of Kosovo</w:t>
            </w:r>
          </w:p>
          <w:p w14:paraId="517472E1" w14:textId="3E9C9D9A" w:rsidR="00631DC4" w:rsidRPr="00F450CA" w:rsidRDefault="00631DC4">
            <w:pPr>
              <w:pStyle w:val="TableParagraph"/>
              <w:spacing w:line="30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4" w:rsidRPr="00F450CA" w14:paraId="62CF5A06" w14:textId="77777777">
        <w:trPr>
          <w:trHeight w:val="405"/>
        </w:trPr>
        <w:tc>
          <w:tcPr>
            <w:tcW w:w="4772" w:type="dxa"/>
          </w:tcPr>
          <w:p w14:paraId="60648057" w14:textId="013028DA" w:rsidR="00631DC4" w:rsidRPr="00F450CA" w:rsidRDefault="00F0363D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Other Publications:</w:t>
            </w:r>
          </w:p>
        </w:tc>
        <w:tc>
          <w:tcPr>
            <w:tcW w:w="1725" w:type="dxa"/>
            <w:gridSpan w:val="2"/>
          </w:tcPr>
          <w:p w14:paraId="0A9C6E3D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E3DCB77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13B35BA4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4" w:rsidRPr="00F450CA" w14:paraId="2330C202" w14:textId="77777777" w:rsidTr="00A9499E">
        <w:trPr>
          <w:trHeight w:val="402"/>
        </w:trPr>
        <w:tc>
          <w:tcPr>
            <w:tcW w:w="4772" w:type="dxa"/>
            <w:shd w:val="clear" w:color="auto" w:fill="8E0000"/>
          </w:tcPr>
          <w:p w14:paraId="47BD81E7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8E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8E0000"/>
          </w:tcPr>
          <w:p w14:paraId="4C2D6012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8E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8E0000"/>
          </w:tcPr>
          <w:p w14:paraId="03CB74A0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8E0000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shd w:val="clear" w:color="auto" w:fill="8E0000"/>
          </w:tcPr>
          <w:p w14:paraId="2F45C8B0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8E0000"/>
                <w:sz w:val="24"/>
                <w:szCs w:val="24"/>
              </w:rPr>
            </w:pPr>
          </w:p>
        </w:tc>
      </w:tr>
      <w:tr w:rsidR="00631DC4" w:rsidRPr="00F450CA" w14:paraId="2B254684" w14:textId="77777777" w:rsidTr="00A9499E">
        <w:trPr>
          <w:trHeight w:val="523"/>
        </w:trPr>
        <w:tc>
          <w:tcPr>
            <w:tcW w:w="8191" w:type="dxa"/>
            <w:gridSpan w:val="4"/>
            <w:shd w:val="clear" w:color="auto" w:fill="DBE5F1" w:themeFill="accent1" w:themeFillTint="33"/>
          </w:tcPr>
          <w:p w14:paraId="208F97CD" w14:textId="54C1A8F6" w:rsidR="00631DC4" w:rsidRPr="00F450CA" w:rsidRDefault="00C76C1E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499E"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95B17">
              <w:rPr>
                <w:rFonts w:ascii="Times New Roman" w:hAnsi="Times New Roman" w:cs="Times New Roman"/>
                <w:b/>
                <w:sz w:val="24"/>
                <w:szCs w:val="24"/>
              </w:rPr>
              <w:t>Additional information</w:t>
            </w:r>
            <w:r w:rsidRPr="00F450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38" w:type="dxa"/>
            <w:gridSpan w:val="2"/>
            <w:shd w:val="clear" w:color="auto" w:fill="DBE5F1" w:themeFill="accent1" w:themeFillTint="33"/>
          </w:tcPr>
          <w:p w14:paraId="3FBF5B7B" w14:textId="77777777" w:rsidR="00631DC4" w:rsidRPr="00F450CA" w:rsidRDefault="00631DC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4" w:rsidRPr="00F450CA" w14:paraId="4328B456" w14:textId="77777777">
        <w:trPr>
          <w:trHeight w:val="808"/>
        </w:trPr>
        <w:tc>
          <w:tcPr>
            <w:tcW w:w="4772" w:type="dxa"/>
          </w:tcPr>
          <w:p w14:paraId="500EFEB5" w14:textId="12EA0492" w:rsidR="00995B17" w:rsidRPr="00F450CA" w:rsidRDefault="00995B17" w:rsidP="00F0363D">
            <w:pPr>
              <w:pStyle w:val="TableParagraph"/>
              <w:ind w:right="100"/>
              <w:jc w:val="right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Organizational skills and competences</w:t>
            </w:r>
            <w:r w:rsidR="00CB572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6A4E4DE7" w14:textId="36BE0572" w:rsidR="00631DC4" w:rsidRPr="00F450CA" w:rsidRDefault="00631DC4">
            <w:pPr>
              <w:pStyle w:val="TableParagraph"/>
              <w:spacing w:before="86" w:line="240" w:lineRule="auto"/>
              <w:ind w:right="9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57" w:type="dxa"/>
            <w:gridSpan w:val="5"/>
          </w:tcPr>
          <w:p w14:paraId="590F8330" w14:textId="6F76D031" w:rsidR="00631DC4" w:rsidRPr="00F450CA" w:rsidRDefault="0051242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communication and menagment skills</w:t>
            </w:r>
          </w:p>
        </w:tc>
      </w:tr>
      <w:tr w:rsidR="00631DC4" w:rsidRPr="00F450CA" w14:paraId="1F961B98" w14:textId="77777777">
        <w:trPr>
          <w:trHeight w:val="810"/>
        </w:trPr>
        <w:tc>
          <w:tcPr>
            <w:tcW w:w="4772" w:type="dxa"/>
          </w:tcPr>
          <w:p w14:paraId="56CD1145" w14:textId="7073E981" w:rsidR="00631DC4" w:rsidRPr="00F450CA" w:rsidRDefault="00F0363D" w:rsidP="00F0363D">
            <w:pPr>
              <w:pStyle w:val="TableParagraph"/>
              <w:spacing w:before="83" w:line="240" w:lineRule="auto"/>
              <w:ind w:left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="00CB5729">
              <w:rPr>
                <w:rFonts w:ascii="Times New Roman" w:hAnsi="Times New Roman" w:cs="Times New Roman"/>
                <w:i/>
                <w:sz w:val="24"/>
                <w:szCs w:val="24"/>
              </w:rPr>
              <w:t>Computer skills and competences</w:t>
            </w:r>
            <w:r w:rsidR="00C76C1E"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757" w:type="dxa"/>
            <w:gridSpan w:val="5"/>
          </w:tcPr>
          <w:p w14:paraId="141C5FDB" w14:textId="3FB042EE" w:rsidR="00631DC4" w:rsidRPr="00F450CA" w:rsidRDefault="00CB5729">
            <w:pPr>
              <w:pStyle w:val="TableParagraph"/>
              <w:spacing w:line="29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r w:rsidR="00C76C1E" w:rsidRPr="00F450CA">
              <w:rPr>
                <w:rFonts w:ascii="Times New Roman" w:hAnsi="Times New Roman" w:cs="Times New Roman"/>
                <w:sz w:val="24"/>
                <w:szCs w:val="24"/>
              </w:rPr>
              <w:t xml:space="preserve">Word,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Microsoft </w:t>
            </w:r>
            <w:r w:rsidR="00C76C1E" w:rsidRPr="00F450CA">
              <w:rPr>
                <w:rFonts w:ascii="Times New Roman" w:hAnsi="Times New Roman" w:cs="Times New Roman"/>
                <w:sz w:val="24"/>
                <w:szCs w:val="24"/>
              </w:rPr>
              <w:t>Excel, Power Point</w:t>
            </w:r>
          </w:p>
        </w:tc>
      </w:tr>
      <w:tr w:rsidR="00631DC4" w:rsidRPr="00F450CA" w14:paraId="00107668" w14:textId="77777777" w:rsidTr="009B565D">
        <w:trPr>
          <w:trHeight w:val="402"/>
        </w:trPr>
        <w:tc>
          <w:tcPr>
            <w:tcW w:w="10529" w:type="dxa"/>
            <w:gridSpan w:val="6"/>
            <w:shd w:val="clear" w:color="auto" w:fill="DBE5F1" w:themeFill="accent1" w:themeFillTint="33"/>
          </w:tcPr>
          <w:p w14:paraId="5CAD5130" w14:textId="64FBBB6E" w:rsidR="00631DC4" w:rsidRPr="00F450CA" w:rsidRDefault="00CB5729">
            <w:pPr>
              <w:pStyle w:val="TableParagraph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Language skills</w:t>
            </w:r>
            <w:r w:rsidR="00C76C1E"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B565D"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</w:t>
            </w:r>
            <w:r w:rsidR="00C76C1E"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="00C76C1E"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5: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lowest</w:t>
            </w:r>
            <w:r w:rsidR="00C76C1E" w:rsidRPr="00F45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- 5 fluent)</w:t>
            </w:r>
          </w:p>
        </w:tc>
      </w:tr>
      <w:tr w:rsidR="00631DC4" w:rsidRPr="00F450CA" w14:paraId="3BD514AE" w14:textId="77777777">
        <w:trPr>
          <w:trHeight w:val="405"/>
        </w:trPr>
        <w:tc>
          <w:tcPr>
            <w:tcW w:w="4772" w:type="dxa"/>
          </w:tcPr>
          <w:p w14:paraId="129B30B3" w14:textId="1D20037D" w:rsidR="00631DC4" w:rsidRPr="00F450CA" w:rsidRDefault="00CB5729">
            <w:pPr>
              <w:pStyle w:val="TableParagraph"/>
              <w:spacing w:line="291" w:lineRule="exact"/>
              <w:ind w:left="1929" w:right="19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language</w:t>
            </w:r>
          </w:p>
        </w:tc>
        <w:tc>
          <w:tcPr>
            <w:tcW w:w="1440" w:type="dxa"/>
          </w:tcPr>
          <w:p w14:paraId="66A8105A" w14:textId="4A24C41F" w:rsidR="00631DC4" w:rsidRPr="00F450CA" w:rsidRDefault="00CB5729">
            <w:pPr>
              <w:pStyle w:val="TableParagraph"/>
              <w:spacing w:line="291" w:lineRule="exact"/>
              <w:ind w:left="135" w:right="1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Speaking</w:t>
            </w:r>
          </w:p>
        </w:tc>
        <w:tc>
          <w:tcPr>
            <w:tcW w:w="2292" w:type="dxa"/>
            <w:gridSpan w:val="3"/>
          </w:tcPr>
          <w:p w14:paraId="58884592" w14:textId="14AB8BA5" w:rsidR="00631DC4" w:rsidRPr="00F450CA" w:rsidRDefault="00CB5729">
            <w:pPr>
              <w:pStyle w:val="TableParagraph"/>
              <w:spacing w:line="291" w:lineRule="exact"/>
              <w:ind w:left="769" w:right="75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Writing</w:t>
            </w:r>
          </w:p>
        </w:tc>
        <w:tc>
          <w:tcPr>
            <w:tcW w:w="2025" w:type="dxa"/>
          </w:tcPr>
          <w:p w14:paraId="7EE1E9D9" w14:textId="6443B518" w:rsidR="00631DC4" w:rsidRPr="00F450CA" w:rsidRDefault="000F1583" w:rsidP="000F1583">
            <w:pPr>
              <w:pStyle w:val="TableParagraph"/>
              <w:spacing w:line="291" w:lineRule="exact"/>
              <w:ind w:right="6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CB5729">
              <w:rPr>
                <w:rFonts w:ascii="Times New Roman" w:hAnsi="Times New Roman" w:cs="Times New Roman"/>
                <w:i/>
                <w:sz w:val="24"/>
                <w:szCs w:val="24"/>
              </w:rPr>
              <w:t>Readin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</w:p>
        </w:tc>
      </w:tr>
      <w:tr w:rsidR="00631DC4" w:rsidRPr="00F450CA" w14:paraId="77A96163" w14:textId="77777777">
        <w:trPr>
          <w:trHeight w:val="405"/>
        </w:trPr>
        <w:tc>
          <w:tcPr>
            <w:tcW w:w="4772" w:type="dxa"/>
          </w:tcPr>
          <w:p w14:paraId="788731F2" w14:textId="7DCBA9E1" w:rsidR="00631DC4" w:rsidRPr="00F450CA" w:rsidRDefault="00F0363D">
            <w:pPr>
              <w:pStyle w:val="TableParagraph"/>
              <w:ind w:left="1929" w:right="19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Albanian</w:t>
            </w:r>
          </w:p>
        </w:tc>
        <w:tc>
          <w:tcPr>
            <w:tcW w:w="1440" w:type="dxa"/>
          </w:tcPr>
          <w:p w14:paraId="75940FD7" w14:textId="77777777" w:rsidR="00631DC4" w:rsidRPr="00F450CA" w:rsidRDefault="00C76C1E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2" w:type="dxa"/>
            <w:gridSpan w:val="3"/>
          </w:tcPr>
          <w:p w14:paraId="4C309FEB" w14:textId="77777777" w:rsidR="00631DC4" w:rsidRPr="00F450CA" w:rsidRDefault="00C76C1E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14:paraId="0073DB1C" w14:textId="77777777" w:rsidR="00631DC4" w:rsidRPr="00F450CA" w:rsidRDefault="00C76C1E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DC4" w:rsidRPr="00F450CA" w14:paraId="564BFEE6" w14:textId="77777777">
        <w:trPr>
          <w:trHeight w:val="405"/>
        </w:trPr>
        <w:tc>
          <w:tcPr>
            <w:tcW w:w="4772" w:type="dxa"/>
          </w:tcPr>
          <w:p w14:paraId="380A1737" w14:textId="13BEE650" w:rsidR="00631DC4" w:rsidRPr="00F450CA" w:rsidRDefault="00F0363D">
            <w:pPr>
              <w:pStyle w:val="TableParagraph"/>
              <w:ind w:left="1929" w:right="19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440" w:type="dxa"/>
          </w:tcPr>
          <w:p w14:paraId="76296EEC" w14:textId="77777777" w:rsidR="00631DC4" w:rsidRPr="00F450CA" w:rsidRDefault="00C76C1E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  <w:gridSpan w:val="3"/>
          </w:tcPr>
          <w:p w14:paraId="2E913AB0" w14:textId="77777777" w:rsidR="00631DC4" w:rsidRPr="00F450CA" w:rsidRDefault="00C76C1E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14:paraId="14853B98" w14:textId="77777777" w:rsidR="00631DC4" w:rsidRPr="00F450CA" w:rsidRDefault="00C76C1E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1DC4" w:rsidRPr="00F450CA" w14:paraId="1349FD78" w14:textId="77777777">
        <w:trPr>
          <w:trHeight w:val="405"/>
        </w:trPr>
        <w:tc>
          <w:tcPr>
            <w:tcW w:w="4772" w:type="dxa"/>
          </w:tcPr>
          <w:p w14:paraId="3C7E9EBD" w14:textId="1F30B0D6" w:rsidR="00631DC4" w:rsidRPr="00F450CA" w:rsidRDefault="00D16BAD">
            <w:pPr>
              <w:pStyle w:val="TableParagraph"/>
              <w:ind w:left="1929" w:right="19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</w:p>
        </w:tc>
        <w:tc>
          <w:tcPr>
            <w:tcW w:w="1440" w:type="dxa"/>
          </w:tcPr>
          <w:p w14:paraId="609C82B0" w14:textId="63407D59" w:rsidR="00631DC4" w:rsidRPr="00F450CA" w:rsidRDefault="008B32F7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gridSpan w:val="3"/>
          </w:tcPr>
          <w:p w14:paraId="6F4E8575" w14:textId="28DD8264" w:rsidR="00631DC4" w:rsidRPr="00F450CA" w:rsidRDefault="008B32F7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14:paraId="3262CC72" w14:textId="327197F3" w:rsidR="00631DC4" w:rsidRPr="00F450CA" w:rsidRDefault="008B32F7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88DA615" w14:textId="77777777" w:rsidR="00631DC4" w:rsidRPr="00F450CA" w:rsidRDefault="00631DC4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0D294408" w14:textId="77777777" w:rsidR="00631DC4" w:rsidRPr="00F450CA" w:rsidRDefault="00631DC4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6229FB2C" w14:textId="11FA5716" w:rsidR="00631DC4" w:rsidRDefault="003551EA" w:rsidP="00BA5AF5">
      <w:pPr>
        <w:spacing w:before="5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Remarks</w:t>
      </w:r>
      <w:r w:rsidR="00C76C1E" w:rsidRPr="00F450CA">
        <w:rPr>
          <w:rFonts w:ascii="Times New Roman" w:hAnsi="Times New Roman" w:cs="Times New Roman"/>
          <w:b/>
          <w:sz w:val="24"/>
          <w:szCs w:val="24"/>
        </w:rPr>
        <w:t>:</w:t>
      </w:r>
    </w:p>
    <w:p w14:paraId="11EF6E90" w14:textId="5ACF4D93" w:rsidR="00BA5AF5" w:rsidRDefault="00BA5AF5" w:rsidP="00BA5AF5">
      <w:pPr>
        <w:pStyle w:val="ListParagraph"/>
        <w:numPr>
          <w:ilvl w:val="0"/>
          <w:numId w:val="3"/>
        </w:numPr>
        <w:spacing w:before="50"/>
        <w:rPr>
          <w:rFonts w:ascii="Times New Roman" w:hAnsi="Times New Roman" w:cs="Times New Roman"/>
          <w:sz w:val="24"/>
          <w:szCs w:val="24"/>
          <w:lang w:val="en-US"/>
        </w:rPr>
      </w:pPr>
      <w:r w:rsidRPr="00BA5AF5">
        <w:rPr>
          <w:rFonts w:ascii="Times New Roman" w:hAnsi="Times New Roman" w:cs="Times New Roman"/>
          <w:sz w:val="24"/>
          <w:szCs w:val="24"/>
          <w:lang w:val="en-US"/>
        </w:rPr>
        <w:t>Completed data must be accurate and verifiable</w:t>
      </w:r>
    </w:p>
    <w:p w14:paraId="77176EAA" w14:textId="7EDD4168" w:rsidR="00BA5AF5" w:rsidRDefault="00BA5AF5" w:rsidP="00BA5AF5">
      <w:pPr>
        <w:pStyle w:val="ListParagraph"/>
        <w:numPr>
          <w:ilvl w:val="0"/>
          <w:numId w:val="3"/>
        </w:numPr>
        <w:spacing w:before="50"/>
        <w:rPr>
          <w:rFonts w:ascii="Times New Roman" w:hAnsi="Times New Roman" w:cs="Times New Roman"/>
          <w:sz w:val="24"/>
          <w:szCs w:val="24"/>
          <w:lang w:val="en-US"/>
        </w:rPr>
      </w:pPr>
      <w:r w:rsidRPr="00BA5AF5">
        <w:rPr>
          <w:rFonts w:ascii="Times New Roman" w:hAnsi="Times New Roman" w:cs="Times New Roman"/>
          <w:sz w:val="24"/>
          <w:szCs w:val="24"/>
          <w:lang w:val="en-US"/>
        </w:rPr>
        <w:t>The candidate is responsible for the completed data</w:t>
      </w:r>
    </w:p>
    <w:p w14:paraId="58FD74D4" w14:textId="22389745" w:rsidR="00BA5AF5" w:rsidRPr="00BA5AF5" w:rsidRDefault="00BA5AF5" w:rsidP="00BA5AF5">
      <w:pPr>
        <w:pStyle w:val="ListParagraph"/>
        <w:numPr>
          <w:ilvl w:val="0"/>
          <w:numId w:val="3"/>
        </w:numPr>
        <w:spacing w:before="50"/>
        <w:rPr>
          <w:rFonts w:ascii="Times New Roman" w:hAnsi="Times New Roman" w:cs="Times New Roman"/>
          <w:sz w:val="24"/>
          <w:szCs w:val="24"/>
          <w:lang w:val="en-US"/>
        </w:rPr>
      </w:pPr>
      <w:r w:rsidRPr="00BA5AF5">
        <w:rPr>
          <w:rFonts w:ascii="Times New Roman" w:hAnsi="Times New Roman" w:cs="Times New Roman"/>
          <w:sz w:val="24"/>
          <w:szCs w:val="24"/>
          <w:lang w:val="en-US"/>
        </w:rPr>
        <w:t>Inaccurate data declarations are punished according to the laws in force and the code of ethics of the</w:t>
      </w:r>
      <w:r w:rsidR="004B332D">
        <w:rPr>
          <w:rFonts w:ascii="Times New Roman" w:hAnsi="Times New Roman" w:cs="Times New Roman"/>
          <w:sz w:val="24"/>
          <w:szCs w:val="24"/>
          <w:lang w:val="en-US"/>
        </w:rPr>
        <w:t xml:space="preserve"> AAB</w:t>
      </w:r>
      <w:r w:rsidR="00005F8B">
        <w:rPr>
          <w:rFonts w:ascii="Times New Roman" w:hAnsi="Times New Roman" w:cs="Times New Roman"/>
          <w:sz w:val="24"/>
          <w:szCs w:val="24"/>
          <w:lang w:val="en-US"/>
        </w:rPr>
        <w:t xml:space="preserve"> College.</w:t>
      </w:r>
    </w:p>
    <w:p w14:paraId="4BEBAA21" w14:textId="31F482FC" w:rsidR="00BA5AF5" w:rsidRDefault="00BA5AF5" w:rsidP="00BA5AF5">
      <w:pPr>
        <w:spacing w:before="50"/>
        <w:ind w:left="1440"/>
        <w:rPr>
          <w:rFonts w:ascii="Times New Roman" w:hAnsi="Times New Roman" w:cs="Times New Roman"/>
          <w:sz w:val="24"/>
          <w:szCs w:val="24"/>
        </w:rPr>
      </w:pPr>
    </w:p>
    <w:p w14:paraId="0C51CFD2" w14:textId="787265DF" w:rsidR="00BA5AF5" w:rsidRPr="00BA5AF5" w:rsidRDefault="00BA5AF5" w:rsidP="00BA5AF5">
      <w:pPr>
        <w:spacing w:before="50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A5AF5">
        <w:rPr>
          <w:rFonts w:ascii="Times New Roman" w:hAnsi="Times New Roman" w:cs="Times New Roman"/>
          <w:b/>
          <w:bCs/>
          <w:sz w:val="24"/>
          <w:szCs w:val="24"/>
        </w:rPr>
        <w:t>Name and Surname</w:t>
      </w:r>
    </w:p>
    <w:p w14:paraId="7F95A0BF" w14:textId="2A8E58E1" w:rsidR="00631DC4" w:rsidRPr="00BA5AF5" w:rsidRDefault="00961706">
      <w:pPr>
        <w:spacing w:before="45" w:line="381" w:lineRule="auto"/>
        <w:ind w:left="8024" w:right="1435" w:firstLine="42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5AF5">
        <w:rPr>
          <w:rFonts w:ascii="Times New Roman" w:hAnsi="Times New Roman" w:cs="Times New Roman"/>
          <w:bCs/>
          <w:sz w:val="24"/>
          <w:szCs w:val="24"/>
        </w:rPr>
        <w:t>Qendresa</w:t>
      </w:r>
      <w:r w:rsidR="00C76C1E" w:rsidRPr="00BA5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2F7" w:rsidRPr="00BA5AF5">
        <w:rPr>
          <w:rFonts w:ascii="Times New Roman" w:hAnsi="Times New Roman" w:cs="Times New Roman"/>
          <w:bCs/>
          <w:sz w:val="24"/>
          <w:szCs w:val="24"/>
        </w:rPr>
        <w:t>Shala</w:t>
      </w:r>
    </w:p>
    <w:sectPr w:rsidR="00631DC4" w:rsidRPr="00BA5AF5">
      <w:pgSz w:w="11910" w:h="16840"/>
      <w:pgMar w:top="1420" w:right="0" w:bottom="1120" w:left="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042B" w14:textId="77777777" w:rsidR="00FD2AE7" w:rsidRDefault="00FD2AE7">
      <w:r>
        <w:separator/>
      </w:r>
    </w:p>
  </w:endnote>
  <w:endnote w:type="continuationSeparator" w:id="0">
    <w:p w14:paraId="6022CCC7" w14:textId="77777777" w:rsidR="00FD2AE7" w:rsidRDefault="00FD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Adventor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D247" w14:textId="5EDBE727" w:rsidR="00631DC4" w:rsidRDefault="005751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4E767E" wp14:editId="197CABEA">
              <wp:simplePos x="0" y="0"/>
              <wp:positionH relativeFrom="page">
                <wp:posOffset>3707130</wp:posOffset>
              </wp:positionH>
              <wp:positionV relativeFrom="page">
                <wp:posOffset>9908540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178E8" w14:textId="77777777" w:rsidR="00631DC4" w:rsidRDefault="00C76C1E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E76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rmBrOEAAAANAQAADwAAAAAAAAAAAAAAAAAvBAAAZHJzL2Rvd25yZXYueG1sUEsFBgAAAAAEAAQA&#10;8wAAAD0FAAAAAA==&#10;" filled="f" stroked="f">
              <v:textbox inset="0,0,0,0">
                <w:txbxContent>
                  <w:p w14:paraId="308178E8" w14:textId="77777777" w:rsidR="00631DC4" w:rsidRDefault="00C76C1E">
                    <w:pPr>
                      <w:pStyle w:val="BodyText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8AB7" w14:textId="77777777" w:rsidR="00FD2AE7" w:rsidRDefault="00FD2AE7">
      <w:r>
        <w:separator/>
      </w:r>
    </w:p>
  </w:footnote>
  <w:footnote w:type="continuationSeparator" w:id="0">
    <w:p w14:paraId="50996E53" w14:textId="77777777" w:rsidR="00FD2AE7" w:rsidRDefault="00FD2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9ED"/>
    <w:multiLevelType w:val="hybridMultilevel"/>
    <w:tmpl w:val="575E4E1C"/>
    <w:lvl w:ilvl="0" w:tplc="D3260B48">
      <w:numFmt w:val="bullet"/>
      <w:lvlText w:val="-"/>
      <w:lvlJc w:val="left"/>
      <w:pPr>
        <w:ind w:left="25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" w15:restartNumberingAfterBreak="0">
    <w:nsid w:val="20410D6D"/>
    <w:multiLevelType w:val="hybridMultilevel"/>
    <w:tmpl w:val="750A7526"/>
    <w:lvl w:ilvl="0" w:tplc="D3260B4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25F81F90">
      <w:numFmt w:val="bullet"/>
      <w:lvlText w:val="•"/>
      <w:lvlJc w:val="left"/>
      <w:pPr>
        <w:ind w:left="3134" w:hanging="360"/>
      </w:pPr>
      <w:rPr>
        <w:rFonts w:hint="default"/>
        <w:lang w:val="sq-AL" w:eastAsia="en-US" w:bidi="ar-SA"/>
      </w:rPr>
    </w:lvl>
    <w:lvl w:ilvl="2" w:tplc="4A422EB8">
      <w:numFmt w:val="bullet"/>
      <w:lvlText w:val="•"/>
      <w:lvlJc w:val="left"/>
      <w:pPr>
        <w:ind w:left="4109" w:hanging="360"/>
      </w:pPr>
      <w:rPr>
        <w:rFonts w:hint="default"/>
        <w:lang w:val="sq-AL" w:eastAsia="en-US" w:bidi="ar-SA"/>
      </w:rPr>
    </w:lvl>
    <w:lvl w:ilvl="3" w:tplc="9F52BE3C">
      <w:numFmt w:val="bullet"/>
      <w:lvlText w:val="•"/>
      <w:lvlJc w:val="left"/>
      <w:pPr>
        <w:ind w:left="5083" w:hanging="360"/>
      </w:pPr>
      <w:rPr>
        <w:rFonts w:hint="default"/>
        <w:lang w:val="sq-AL" w:eastAsia="en-US" w:bidi="ar-SA"/>
      </w:rPr>
    </w:lvl>
    <w:lvl w:ilvl="4" w:tplc="8B7CA17A">
      <w:numFmt w:val="bullet"/>
      <w:lvlText w:val="•"/>
      <w:lvlJc w:val="left"/>
      <w:pPr>
        <w:ind w:left="6058" w:hanging="360"/>
      </w:pPr>
      <w:rPr>
        <w:rFonts w:hint="default"/>
        <w:lang w:val="sq-AL" w:eastAsia="en-US" w:bidi="ar-SA"/>
      </w:rPr>
    </w:lvl>
    <w:lvl w:ilvl="5" w:tplc="74927B56">
      <w:numFmt w:val="bullet"/>
      <w:lvlText w:val="•"/>
      <w:lvlJc w:val="left"/>
      <w:pPr>
        <w:ind w:left="7033" w:hanging="360"/>
      </w:pPr>
      <w:rPr>
        <w:rFonts w:hint="default"/>
        <w:lang w:val="sq-AL" w:eastAsia="en-US" w:bidi="ar-SA"/>
      </w:rPr>
    </w:lvl>
    <w:lvl w:ilvl="6" w:tplc="3476F352">
      <w:numFmt w:val="bullet"/>
      <w:lvlText w:val="•"/>
      <w:lvlJc w:val="left"/>
      <w:pPr>
        <w:ind w:left="8007" w:hanging="360"/>
      </w:pPr>
      <w:rPr>
        <w:rFonts w:hint="default"/>
        <w:lang w:val="sq-AL" w:eastAsia="en-US" w:bidi="ar-SA"/>
      </w:rPr>
    </w:lvl>
    <w:lvl w:ilvl="7" w:tplc="42786BEC">
      <w:numFmt w:val="bullet"/>
      <w:lvlText w:val="•"/>
      <w:lvlJc w:val="left"/>
      <w:pPr>
        <w:ind w:left="8982" w:hanging="360"/>
      </w:pPr>
      <w:rPr>
        <w:rFonts w:hint="default"/>
        <w:lang w:val="sq-AL" w:eastAsia="en-US" w:bidi="ar-SA"/>
      </w:rPr>
    </w:lvl>
    <w:lvl w:ilvl="8" w:tplc="C916FB50">
      <w:numFmt w:val="bullet"/>
      <w:lvlText w:val="•"/>
      <w:lvlJc w:val="left"/>
      <w:pPr>
        <w:ind w:left="9957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3C2A64E9"/>
    <w:multiLevelType w:val="hybridMultilevel"/>
    <w:tmpl w:val="172EA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C4"/>
    <w:rsid w:val="00005F8B"/>
    <w:rsid w:val="00045014"/>
    <w:rsid w:val="0008453A"/>
    <w:rsid w:val="000C2719"/>
    <w:rsid w:val="000C48BE"/>
    <w:rsid w:val="000F1583"/>
    <w:rsid w:val="00126BD1"/>
    <w:rsid w:val="0013465C"/>
    <w:rsid w:val="00150792"/>
    <w:rsid w:val="001A6203"/>
    <w:rsid w:val="0020589D"/>
    <w:rsid w:val="00205BE3"/>
    <w:rsid w:val="002677B7"/>
    <w:rsid w:val="002C439A"/>
    <w:rsid w:val="002C4AEE"/>
    <w:rsid w:val="002D067B"/>
    <w:rsid w:val="002E1FC2"/>
    <w:rsid w:val="0032551D"/>
    <w:rsid w:val="0032676D"/>
    <w:rsid w:val="003551EA"/>
    <w:rsid w:val="00366D30"/>
    <w:rsid w:val="00372264"/>
    <w:rsid w:val="00381B6B"/>
    <w:rsid w:val="00390292"/>
    <w:rsid w:val="00482BF5"/>
    <w:rsid w:val="004B332D"/>
    <w:rsid w:val="00512428"/>
    <w:rsid w:val="005720C7"/>
    <w:rsid w:val="005751BB"/>
    <w:rsid w:val="005A111A"/>
    <w:rsid w:val="005C47A9"/>
    <w:rsid w:val="00631DC4"/>
    <w:rsid w:val="00635DF6"/>
    <w:rsid w:val="00680E41"/>
    <w:rsid w:val="006D2E8A"/>
    <w:rsid w:val="00721857"/>
    <w:rsid w:val="00744071"/>
    <w:rsid w:val="00786273"/>
    <w:rsid w:val="00786F63"/>
    <w:rsid w:val="007C3163"/>
    <w:rsid w:val="008347E2"/>
    <w:rsid w:val="00885939"/>
    <w:rsid w:val="008A74D9"/>
    <w:rsid w:val="008B32F7"/>
    <w:rsid w:val="008B5732"/>
    <w:rsid w:val="008C7034"/>
    <w:rsid w:val="008F33E9"/>
    <w:rsid w:val="00961706"/>
    <w:rsid w:val="009830EC"/>
    <w:rsid w:val="00995B17"/>
    <w:rsid w:val="009B565D"/>
    <w:rsid w:val="009C2C95"/>
    <w:rsid w:val="009F3DC0"/>
    <w:rsid w:val="00A1202A"/>
    <w:rsid w:val="00A909C0"/>
    <w:rsid w:val="00A9499E"/>
    <w:rsid w:val="00AA4DAA"/>
    <w:rsid w:val="00AB0D34"/>
    <w:rsid w:val="00B43C64"/>
    <w:rsid w:val="00B7379E"/>
    <w:rsid w:val="00B818F4"/>
    <w:rsid w:val="00BA5AF5"/>
    <w:rsid w:val="00BF61A9"/>
    <w:rsid w:val="00C150BB"/>
    <w:rsid w:val="00C3015A"/>
    <w:rsid w:val="00C76C1E"/>
    <w:rsid w:val="00C84057"/>
    <w:rsid w:val="00CB5729"/>
    <w:rsid w:val="00CB5EAA"/>
    <w:rsid w:val="00CB6C90"/>
    <w:rsid w:val="00D16BAD"/>
    <w:rsid w:val="00D43014"/>
    <w:rsid w:val="00D5044E"/>
    <w:rsid w:val="00D83613"/>
    <w:rsid w:val="00D95307"/>
    <w:rsid w:val="00D953E7"/>
    <w:rsid w:val="00DC1246"/>
    <w:rsid w:val="00DC4F90"/>
    <w:rsid w:val="00DD57F6"/>
    <w:rsid w:val="00E07037"/>
    <w:rsid w:val="00E32B81"/>
    <w:rsid w:val="00E63B5A"/>
    <w:rsid w:val="00F0363D"/>
    <w:rsid w:val="00F450CA"/>
    <w:rsid w:val="00F52E8F"/>
    <w:rsid w:val="00FB2316"/>
    <w:rsid w:val="00FD0F0C"/>
    <w:rsid w:val="00FD2AE7"/>
    <w:rsid w:val="00FF1087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D1590"/>
  <w15:docId w15:val="{68932A24-007F-4BEA-917D-396FA087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eXGyreAdventor" w:eastAsia="TeXGyreAdventor" w:hAnsi="TeXGyreAdventor" w:cs="TeXGyreAdventor"/>
      <w:lang w:val="sq-AL"/>
    </w:rPr>
  </w:style>
  <w:style w:type="paragraph" w:styleId="Heading1">
    <w:name w:val="heading 1"/>
    <w:basedOn w:val="Normal"/>
    <w:uiPriority w:val="9"/>
    <w:qFormat/>
    <w:pPr>
      <w:spacing w:before="50"/>
      <w:ind w:left="144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6B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160" w:hanging="361"/>
    </w:pPr>
  </w:style>
  <w:style w:type="paragraph" w:customStyle="1" w:styleId="TableParagraph">
    <w:name w:val="Table Paragraph"/>
    <w:basedOn w:val="Normal"/>
    <w:uiPriority w:val="1"/>
    <w:qFormat/>
    <w:pPr>
      <w:spacing w:line="288" w:lineRule="exact"/>
    </w:pPr>
  </w:style>
  <w:style w:type="character" w:styleId="Hyperlink">
    <w:name w:val="Hyperlink"/>
    <w:basedOn w:val="DefaultParagraphFont"/>
    <w:uiPriority w:val="99"/>
    <w:unhideWhenUsed/>
    <w:rsid w:val="00D836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6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BD1"/>
    <w:rPr>
      <w:rFonts w:ascii="TeXGyreAdventor" w:eastAsia="TeXGyreAdventor" w:hAnsi="TeXGyreAdventor" w:cs="TeXGyreAdventor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BD1"/>
    <w:rPr>
      <w:rFonts w:ascii="TeXGyreAdventor" w:eastAsia="TeXGyreAdventor" w:hAnsi="TeXGyreAdventor" w:cs="TeXGyreAdventor"/>
      <w:b/>
      <w:bCs/>
      <w:sz w:val="20"/>
      <w:szCs w:val="20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BD1"/>
    <w:rPr>
      <w:rFonts w:asciiTheme="majorHAnsi" w:eastAsiaTheme="majorEastAsia" w:hAnsiTheme="majorHAnsi" w:cstheme="majorBidi"/>
      <w:color w:val="365F91" w:themeColor="accent1" w:themeShade="BF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endresa1.shala@universitetiaa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aab-ed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2022-01-10T20:15:00Z</dcterms:created>
  <dcterms:modified xsi:type="dcterms:W3CDTF">2022-01-10T20:15:00Z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2022-01-06T00:00:00Z</vt:filetime>
  </property>
</Properties>
</file>